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B" w:rsidRPr="005D5663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>Plan zajęć dydaktycznych 2017/2018</w:t>
      </w:r>
    </w:p>
    <w:p w:rsidR="007E639B" w:rsidRPr="005D5663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 xml:space="preserve">Zespół Szkół Niepublicznych Wałecka Akademia Wiedzy </w:t>
      </w:r>
    </w:p>
    <w:p w:rsidR="007E639B" w:rsidRPr="005D5663" w:rsidRDefault="007E639B" w:rsidP="007E639B">
      <w:pPr>
        <w:jc w:val="center"/>
        <w:rPr>
          <w:b/>
          <w:sz w:val="28"/>
        </w:rPr>
      </w:pPr>
      <w:r w:rsidRPr="005D5663">
        <w:rPr>
          <w:b/>
          <w:sz w:val="40"/>
        </w:rPr>
        <w:t>Zjazd</w:t>
      </w:r>
      <w:r w:rsidRPr="005D5663">
        <w:rPr>
          <w:b/>
          <w:sz w:val="20"/>
        </w:rPr>
        <w:t xml:space="preserve">   </w:t>
      </w:r>
      <w:r w:rsidRPr="005D5663">
        <w:rPr>
          <w:b/>
          <w:sz w:val="44"/>
        </w:rPr>
        <w:t>X</w:t>
      </w:r>
      <w:r w:rsidR="006E7121">
        <w:rPr>
          <w:b/>
          <w:sz w:val="44"/>
        </w:rPr>
        <w:t>X</w:t>
      </w:r>
    </w:p>
    <w:p w:rsidR="007E639B" w:rsidRPr="005D5663" w:rsidRDefault="007E639B" w:rsidP="007E639B">
      <w:pPr>
        <w:jc w:val="center"/>
        <w:rPr>
          <w:color w:val="FF0000"/>
        </w:rPr>
      </w:pPr>
    </w:p>
    <w:p w:rsidR="007E639B" w:rsidRPr="005D5663" w:rsidRDefault="007E639B" w:rsidP="007E639B">
      <w:pPr>
        <w:jc w:val="center"/>
        <w:rPr>
          <w:b/>
          <w:color w:val="FF0000"/>
          <w:sz w:val="40"/>
        </w:rPr>
      </w:pPr>
      <w:r w:rsidRPr="005D5663">
        <w:rPr>
          <w:b/>
          <w:color w:val="FF0000"/>
          <w:sz w:val="40"/>
        </w:rPr>
        <w:t xml:space="preserve">Dnia </w:t>
      </w:r>
      <w:r w:rsidR="00E2018A">
        <w:rPr>
          <w:b/>
          <w:color w:val="FF0000"/>
          <w:sz w:val="40"/>
        </w:rPr>
        <w:t>20</w:t>
      </w:r>
      <w:r w:rsidR="0009228A" w:rsidRPr="005D5663">
        <w:rPr>
          <w:b/>
          <w:color w:val="FF0000"/>
          <w:sz w:val="40"/>
        </w:rPr>
        <w:t>.04</w:t>
      </w:r>
      <w:r w:rsidRPr="005D5663">
        <w:rPr>
          <w:b/>
          <w:color w:val="FF0000"/>
          <w:sz w:val="40"/>
        </w:rPr>
        <w:t>.2018 (PIĄTEK).</w:t>
      </w:r>
    </w:p>
    <w:p w:rsidR="007E639B" w:rsidRPr="007E639B" w:rsidRDefault="007E639B" w:rsidP="007E639B"/>
    <w:tbl>
      <w:tblPr>
        <w:tblW w:w="507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70"/>
        <w:gridCol w:w="3208"/>
        <w:gridCol w:w="3262"/>
        <w:gridCol w:w="3584"/>
      </w:tblGrid>
      <w:tr w:rsidR="007E639B" w:rsidRPr="00BF60E9" w:rsidTr="00283A2A">
        <w:tc>
          <w:tcPr>
            <w:tcW w:w="395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II AB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 xml:space="preserve">IV A 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IV 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39B">
              <w:rPr>
                <w:b/>
                <w:bCs/>
                <w:sz w:val="20"/>
                <w:szCs w:val="20"/>
                <w:lang w:val="en-US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39B">
              <w:rPr>
                <w:b/>
                <w:bCs/>
                <w:sz w:val="20"/>
                <w:szCs w:val="20"/>
                <w:lang w:val="en-US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39B">
              <w:rPr>
                <w:b/>
                <w:bCs/>
                <w:sz w:val="20"/>
                <w:szCs w:val="20"/>
                <w:lang w:val="en-US"/>
              </w:rPr>
              <w:t>VI A B</w:t>
            </w:r>
          </w:p>
        </w:tc>
      </w:tr>
      <w:tr w:rsidR="00283A2A" w:rsidRPr="007E639B" w:rsidTr="00283A2A">
        <w:tc>
          <w:tcPr>
            <w:tcW w:w="395" w:type="pct"/>
            <w:vAlign w:val="center"/>
          </w:tcPr>
          <w:p w:rsidR="00283A2A" w:rsidRPr="007E639B" w:rsidRDefault="00283A2A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16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7E639B">
              <w:rPr>
                <w:sz w:val="20"/>
                <w:szCs w:val="20"/>
              </w:rPr>
              <w:t xml:space="preserve"> - 16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104" w:type="pct"/>
            <w:shd w:val="clear" w:color="auto" w:fill="auto"/>
          </w:tcPr>
          <w:p w:rsidR="00283A2A" w:rsidRPr="006E7121" w:rsidRDefault="00283A2A" w:rsidP="0065329F">
            <w:pPr>
              <w:jc w:val="center"/>
              <w:rPr>
                <w:b/>
                <w:sz w:val="22"/>
                <w:szCs w:val="20"/>
              </w:rPr>
            </w:pPr>
            <w:r w:rsidRPr="006E7121">
              <w:rPr>
                <w:b/>
                <w:sz w:val="22"/>
                <w:szCs w:val="20"/>
              </w:rPr>
              <w:t>Podstawy przedsiębiorczości</w:t>
            </w:r>
          </w:p>
          <w:p w:rsidR="00283A2A" w:rsidRDefault="00283A2A" w:rsidP="0065329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M. Jęcka</w:t>
            </w:r>
          </w:p>
          <w:p w:rsidR="00283A2A" w:rsidRPr="006E7121" w:rsidRDefault="00283A2A" w:rsidP="0065329F">
            <w:pPr>
              <w:jc w:val="center"/>
              <w:rPr>
                <w:b/>
                <w:sz w:val="22"/>
                <w:szCs w:val="20"/>
              </w:rPr>
            </w:pPr>
            <w:r w:rsidRPr="006E7121">
              <w:rPr>
                <w:b/>
                <w:color w:val="FF0000"/>
                <w:sz w:val="22"/>
                <w:szCs w:val="20"/>
              </w:rPr>
              <w:t>sala 10</w:t>
            </w:r>
          </w:p>
        </w:tc>
        <w:tc>
          <w:tcPr>
            <w:tcW w:w="1117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83A2A" w:rsidRPr="006E7121" w:rsidRDefault="00283A2A" w:rsidP="008F0AA1">
            <w:pPr>
              <w:jc w:val="center"/>
              <w:rPr>
                <w:b/>
                <w:sz w:val="22"/>
              </w:rPr>
            </w:pPr>
            <w:r w:rsidRPr="006E7121">
              <w:rPr>
                <w:b/>
                <w:sz w:val="22"/>
              </w:rPr>
              <w:t>Matematyka</w:t>
            </w:r>
          </w:p>
          <w:p w:rsidR="00283A2A" w:rsidRPr="006E7121" w:rsidRDefault="00283A2A" w:rsidP="008F0AA1">
            <w:pPr>
              <w:jc w:val="center"/>
              <w:rPr>
                <w:sz w:val="22"/>
              </w:rPr>
            </w:pPr>
            <w:r w:rsidRPr="006E7121">
              <w:rPr>
                <w:sz w:val="22"/>
              </w:rPr>
              <w:t>M. Kuśnierczak</w:t>
            </w:r>
          </w:p>
          <w:p w:rsidR="00283A2A" w:rsidRPr="007E639B" w:rsidRDefault="00283A2A" w:rsidP="008F0AA1">
            <w:pPr>
              <w:jc w:val="center"/>
            </w:pPr>
            <w:r w:rsidRPr="001F1409">
              <w:rPr>
                <w:b/>
                <w:color w:val="FF0000"/>
                <w:sz w:val="22"/>
              </w:rPr>
              <w:t xml:space="preserve">sala </w:t>
            </w:r>
            <w:r w:rsidR="00E2018A">
              <w:rPr>
                <w:b/>
                <w:color w:val="FF0000"/>
                <w:sz w:val="22"/>
              </w:rPr>
              <w:t>8</w:t>
            </w:r>
          </w:p>
        </w:tc>
        <w:tc>
          <w:tcPr>
            <w:tcW w:w="1136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83A2A" w:rsidRPr="006E7121" w:rsidRDefault="00283A2A" w:rsidP="00FE469B">
            <w:pPr>
              <w:jc w:val="center"/>
              <w:rPr>
                <w:b/>
                <w:sz w:val="22"/>
              </w:rPr>
            </w:pPr>
            <w:r w:rsidRPr="006E7121">
              <w:rPr>
                <w:b/>
                <w:sz w:val="22"/>
              </w:rPr>
              <w:t>Matematyka</w:t>
            </w:r>
          </w:p>
          <w:p w:rsidR="00283A2A" w:rsidRPr="006E7121" w:rsidRDefault="00283A2A" w:rsidP="00FE469B">
            <w:pPr>
              <w:jc w:val="center"/>
              <w:rPr>
                <w:sz w:val="22"/>
              </w:rPr>
            </w:pPr>
            <w:r w:rsidRPr="006E7121">
              <w:rPr>
                <w:sz w:val="22"/>
              </w:rPr>
              <w:t>M. Kuśnierczak</w:t>
            </w:r>
          </w:p>
          <w:p w:rsidR="00283A2A" w:rsidRPr="007E639B" w:rsidRDefault="00283A2A" w:rsidP="00FE469B">
            <w:pPr>
              <w:jc w:val="center"/>
            </w:pPr>
            <w:r w:rsidRPr="001F1409">
              <w:rPr>
                <w:b/>
                <w:color w:val="FF0000"/>
                <w:sz w:val="22"/>
              </w:rPr>
              <w:t xml:space="preserve">sala </w:t>
            </w:r>
            <w:r w:rsidR="00E2018A">
              <w:rPr>
                <w:b/>
                <w:color w:val="FF0000"/>
                <w:sz w:val="22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283A2A" w:rsidRPr="007E639B" w:rsidRDefault="00E2018A" w:rsidP="00FE4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  <w:r w:rsidR="00283A2A" w:rsidRPr="007E639B">
              <w:rPr>
                <w:b/>
                <w:sz w:val="20"/>
                <w:szCs w:val="20"/>
              </w:rPr>
              <w:t xml:space="preserve">                          </w:t>
            </w:r>
          </w:p>
          <w:p w:rsidR="00283A2A" w:rsidRPr="007E639B" w:rsidRDefault="00283A2A" w:rsidP="00FE46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A. </w:t>
            </w:r>
            <w:r w:rsidR="00E2018A">
              <w:rPr>
                <w:sz w:val="20"/>
                <w:szCs w:val="20"/>
              </w:rPr>
              <w:t>Kuziemski</w:t>
            </w:r>
            <w:r w:rsidRPr="007E639B">
              <w:rPr>
                <w:sz w:val="20"/>
                <w:szCs w:val="20"/>
              </w:rPr>
              <w:t xml:space="preserve">                  </w:t>
            </w:r>
          </w:p>
          <w:p w:rsidR="00283A2A" w:rsidRPr="007E639B" w:rsidRDefault="00E2018A" w:rsidP="00FE469B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7</w:t>
            </w:r>
          </w:p>
        </w:tc>
      </w:tr>
      <w:tr w:rsidR="00283A2A" w:rsidRPr="007E639B" w:rsidTr="00283A2A">
        <w:tc>
          <w:tcPr>
            <w:tcW w:w="395" w:type="pct"/>
            <w:vAlign w:val="center"/>
          </w:tcPr>
          <w:p w:rsidR="00283A2A" w:rsidRPr="007E639B" w:rsidRDefault="00283A2A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16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50</w:t>
            </w:r>
            <w:r w:rsidRPr="007E639B">
              <w:rPr>
                <w:sz w:val="20"/>
                <w:szCs w:val="20"/>
              </w:rPr>
              <w:t xml:space="preserve"> - 17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1104" w:type="pct"/>
            <w:shd w:val="clear" w:color="auto" w:fill="auto"/>
          </w:tcPr>
          <w:p w:rsidR="00283A2A" w:rsidRPr="0009228A" w:rsidRDefault="00283A2A" w:rsidP="0065329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Podstawy przedsiębiorczości</w:t>
            </w:r>
          </w:p>
        </w:tc>
        <w:tc>
          <w:tcPr>
            <w:tcW w:w="1117" w:type="pct"/>
            <w:tcBorders>
              <w:tr2bl w:val="nil"/>
            </w:tcBorders>
            <w:shd w:val="clear" w:color="auto" w:fill="auto"/>
          </w:tcPr>
          <w:p w:rsidR="00283A2A" w:rsidRPr="006E7121" w:rsidRDefault="00283A2A" w:rsidP="008F0AA1">
            <w:pPr>
              <w:jc w:val="center"/>
              <w:rPr>
                <w:sz w:val="22"/>
              </w:rPr>
            </w:pPr>
            <w:r w:rsidRPr="006E7121">
              <w:rPr>
                <w:sz w:val="22"/>
              </w:rPr>
              <w:t>Matematyka</w:t>
            </w:r>
          </w:p>
        </w:tc>
        <w:tc>
          <w:tcPr>
            <w:tcW w:w="1136" w:type="pct"/>
            <w:tcBorders>
              <w:tr2bl w:val="nil"/>
            </w:tcBorders>
            <w:shd w:val="clear" w:color="auto" w:fill="auto"/>
          </w:tcPr>
          <w:p w:rsidR="00283A2A" w:rsidRPr="006E7121" w:rsidRDefault="00283A2A" w:rsidP="00FE469B">
            <w:pPr>
              <w:jc w:val="center"/>
              <w:rPr>
                <w:sz w:val="22"/>
              </w:rPr>
            </w:pPr>
            <w:r w:rsidRPr="006E7121">
              <w:rPr>
                <w:sz w:val="22"/>
              </w:rPr>
              <w:t>Matematyka</w:t>
            </w:r>
          </w:p>
        </w:tc>
        <w:tc>
          <w:tcPr>
            <w:tcW w:w="1248" w:type="pct"/>
            <w:shd w:val="clear" w:color="auto" w:fill="auto"/>
          </w:tcPr>
          <w:p w:rsidR="00283A2A" w:rsidRDefault="00E2018A" w:rsidP="00FE469B">
            <w:pPr>
              <w:jc w:val="center"/>
              <w:rPr>
                <w:sz w:val="22"/>
              </w:rPr>
            </w:pPr>
            <w:r w:rsidRPr="00E2018A">
              <w:rPr>
                <w:sz w:val="22"/>
              </w:rPr>
              <w:t>Matematyka</w:t>
            </w:r>
          </w:p>
          <w:p w:rsidR="00E2018A" w:rsidRPr="00E2018A" w:rsidRDefault="00E2018A" w:rsidP="00FE469B">
            <w:pPr>
              <w:jc w:val="center"/>
              <w:rPr>
                <w:sz w:val="22"/>
              </w:rPr>
            </w:pPr>
            <w:r w:rsidRPr="00283A2A">
              <w:rPr>
                <w:b/>
                <w:color w:val="FF0000"/>
                <w:sz w:val="20"/>
                <w:szCs w:val="20"/>
              </w:rPr>
              <w:t xml:space="preserve">EGZAMIN USTNY                        </w:t>
            </w:r>
          </w:p>
        </w:tc>
      </w:tr>
      <w:tr w:rsidR="00283A2A" w:rsidRPr="007E639B" w:rsidTr="00283A2A">
        <w:trPr>
          <w:trHeight w:val="324"/>
        </w:trPr>
        <w:tc>
          <w:tcPr>
            <w:tcW w:w="395" w:type="pct"/>
            <w:vAlign w:val="center"/>
          </w:tcPr>
          <w:p w:rsidR="00283A2A" w:rsidRPr="007E639B" w:rsidRDefault="00283A2A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17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40</w:t>
            </w:r>
            <w:r w:rsidRPr="007E639B">
              <w:rPr>
                <w:sz w:val="20"/>
                <w:szCs w:val="20"/>
              </w:rPr>
              <w:t xml:space="preserve"> - 18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104" w:type="pct"/>
            <w:shd w:val="clear" w:color="auto" w:fill="auto"/>
          </w:tcPr>
          <w:p w:rsidR="00283A2A" w:rsidRPr="0009228A" w:rsidRDefault="00283A2A" w:rsidP="007E639B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Podstawy przedsiębiorczości</w:t>
            </w:r>
          </w:p>
        </w:tc>
        <w:tc>
          <w:tcPr>
            <w:tcW w:w="1117" w:type="pct"/>
            <w:shd w:val="clear" w:color="auto" w:fill="auto"/>
          </w:tcPr>
          <w:p w:rsidR="00283A2A" w:rsidRPr="006E7121" w:rsidRDefault="00283A2A" w:rsidP="007E639B">
            <w:pPr>
              <w:jc w:val="center"/>
              <w:rPr>
                <w:sz w:val="22"/>
              </w:rPr>
            </w:pPr>
            <w:r w:rsidRPr="006E7121">
              <w:rPr>
                <w:sz w:val="22"/>
              </w:rPr>
              <w:t>Matematyka</w:t>
            </w:r>
          </w:p>
        </w:tc>
        <w:tc>
          <w:tcPr>
            <w:tcW w:w="1136" w:type="pct"/>
            <w:shd w:val="clear" w:color="auto" w:fill="auto"/>
          </w:tcPr>
          <w:p w:rsidR="00283A2A" w:rsidRPr="006E7121" w:rsidRDefault="00283A2A" w:rsidP="00FE469B">
            <w:pPr>
              <w:jc w:val="center"/>
              <w:rPr>
                <w:sz w:val="22"/>
              </w:rPr>
            </w:pPr>
            <w:r w:rsidRPr="006E7121">
              <w:rPr>
                <w:sz w:val="22"/>
              </w:rPr>
              <w:t>Matematyka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83A2A" w:rsidRDefault="00E2018A" w:rsidP="00FE469B">
            <w:pPr>
              <w:jc w:val="center"/>
              <w:rPr>
                <w:sz w:val="22"/>
              </w:rPr>
            </w:pPr>
            <w:r w:rsidRPr="00E2018A">
              <w:rPr>
                <w:sz w:val="22"/>
              </w:rPr>
              <w:t>Matematyka</w:t>
            </w:r>
          </w:p>
          <w:p w:rsidR="00E2018A" w:rsidRPr="00E2018A" w:rsidRDefault="00E2018A" w:rsidP="00FE469B">
            <w:pPr>
              <w:jc w:val="center"/>
              <w:rPr>
                <w:sz w:val="22"/>
              </w:rPr>
            </w:pPr>
            <w:r w:rsidRPr="00283A2A">
              <w:rPr>
                <w:b/>
                <w:color w:val="FF0000"/>
                <w:sz w:val="20"/>
                <w:szCs w:val="20"/>
              </w:rPr>
              <w:t xml:space="preserve">EGZAMIN USTNY                        </w:t>
            </w:r>
          </w:p>
        </w:tc>
      </w:tr>
      <w:tr w:rsidR="00AE4C31" w:rsidRPr="007E639B" w:rsidTr="00E2018A">
        <w:trPr>
          <w:trHeight w:val="493"/>
        </w:trPr>
        <w:tc>
          <w:tcPr>
            <w:tcW w:w="395" w:type="pct"/>
            <w:vAlign w:val="center"/>
          </w:tcPr>
          <w:p w:rsidR="00AE4C31" w:rsidRPr="007E639B" w:rsidRDefault="00AE4C31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18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7E639B">
              <w:rPr>
                <w:sz w:val="20"/>
                <w:szCs w:val="20"/>
              </w:rPr>
              <w:t xml:space="preserve"> - 19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104" w:type="pct"/>
            <w:shd w:val="clear" w:color="auto" w:fill="auto"/>
          </w:tcPr>
          <w:p w:rsidR="00AE4C31" w:rsidRPr="006E7121" w:rsidRDefault="00AE4C31" w:rsidP="0069570D">
            <w:pPr>
              <w:jc w:val="center"/>
              <w:rPr>
                <w:b/>
                <w:sz w:val="22"/>
              </w:rPr>
            </w:pPr>
            <w:r w:rsidRPr="006E7121">
              <w:rPr>
                <w:b/>
                <w:sz w:val="22"/>
              </w:rPr>
              <w:t>Matematyka</w:t>
            </w:r>
          </w:p>
          <w:p w:rsidR="00AE4C31" w:rsidRPr="006E7121" w:rsidRDefault="00AE4C31" w:rsidP="0069570D">
            <w:pPr>
              <w:jc w:val="center"/>
              <w:rPr>
                <w:sz w:val="22"/>
              </w:rPr>
            </w:pPr>
            <w:r w:rsidRPr="006E7121">
              <w:rPr>
                <w:sz w:val="22"/>
              </w:rPr>
              <w:t>M. Kuśnierczak</w:t>
            </w:r>
          </w:p>
          <w:p w:rsidR="00AE4C31" w:rsidRPr="007E639B" w:rsidRDefault="00AE4C31" w:rsidP="0069570D">
            <w:pPr>
              <w:jc w:val="center"/>
            </w:pPr>
            <w:r w:rsidRPr="001F1409">
              <w:rPr>
                <w:b/>
                <w:color w:val="FF0000"/>
                <w:sz w:val="22"/>
              </w:rPr>
              <w:t xml:space="preserve">sala </w:t>
            </w:r>
            <w:r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1117" w:type="pct"/>
            <w:shd w:val="clear" w:color="auto" w:fill="auto"/>
          </w:tcPr>
          <w:p w:rsidR="00AE4C31" w:rsidRPr="001F1409" w:rsidRDefault="00AE4C31" w:rsidP="007E63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Geografia</w:t>
            </w:r>
          </w:p>
          <w:p w:rsidR="00AE4C31" w:rsidRPr="001F1409" w:rsidRDefault="00AE4C31" w:rsidP="007E63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A. Łojewski</w:t>
            </w:r>
          </w:p>
          <w:p w:rsidR="00AE4C31" w:rsidRPr="001F1409" w:rsidRDefault="00AE4C31" w:rsidP="006E7121">
            <w:pPr>
              <w:jc w:val="center"/>
              <w:rPr>
                <w:b/>
              </w:rPr>
            </w:pPr>
            <w:r w:rsidRPr="001F1409">
              <w:rPr>
                <w:b/>
                <w:color w:val="FF0000"/>
                <w:sz w:val="22"/>
              </w:rPr>
              <w:t xml:space="preserve">sala </w:t>
            </w:r>
            <w:r>
              <w:rPr>
                <w:b/>
                <w:color w:val="FF0000"/>
                <w:sz w:val="22"/>
              </w:rPr>
              <w:t>8</w:t>
            </w:r>
          </w:p>
        </w:tc>
        <w:tc>
          <w:tcPr>
            <w:tcW w:w="1136" w:type="pct"/>
            <w:shd w:val="clear" w:color="auto" w:fill="auto"/>
          </w:tcPr>
          <w:p w:rsidR="00AE4C31" w:rsidRPr="001F1409" w:rsidRDefault="00AE4C31" w:rsidP="006E25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Geografia</w:t>
            </w:r>
          </w:p>
          <w:p w:rsidR="00AE4C31" w:rsidRPr="001F1409" w:rsidRDefault="00AE4C31" w:rsidP="006E2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A. Łojewski</w:t>
            </w:r>
          </w:p>
          <w:p w:rsidR="00AE4C31" w:rsidRPr="001F1409" w:rsidRDefault="00AE4C31" w:rsidP="006E2571">
            <w:pPr>
              <w:jc w:val="center"/>
              <w:rPr>
                <w:b/>
              </w:rPr>
            </w:pPr>
            <w:r w:rsidRPr="001F1409">
              <w:rPr>
                <w:b/>
                <w:color w:val="FF0000"/>
                <w:sz w:val="22"/>
              </w:rPr>
              <w:t xml:space="preserve">sala </w:t>
            </w:r>
            <w:r>
              <w:rPr>
                <w:b/>
                <w:color w:val="FF0000"/>
                <w:sz w:val="22"/>
              </w:rPr>
              <w:t>8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  <w:shd w:val="clear" w:color="auto" w:fill="BFBFBF" w:themeFill="background1" w:themeFillShade="BF"/>
          </w:tcPr>
          <w:p w:rsidR="00AE4C31" w:rsidRPr="00283A2A" w:rsidRDefault="00AE4C31" w:rsidP="00FE469B">
            <w:pPr>
              <w:jc w:val="center"/>
              <w:rPr>
                <w:b/>
              </w:rPr>
            </w:pPr>
          </w:p>
        </w:tc>
      </w:tr>
      <w:tr w:rsidR="00AE4C31" w:rsidRPr="007E639B" w:rsidTr="00E2018A">
        <w:trPr>
          <w:trHeight w:val="617"/>
        </w:trPr>
        <w:tc>
          <w:tcPr>
            <w:tcW w:w="395" w:type="pct"/>
            <w:vAlign w:val="center"/>
          </w:tcPr>
          <w:p w:rsidR="00AE4C31" w:rsidRPr="007E639B" w:rsidRDefault="00AE4C31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19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15</w:t>
            </w:r>
            <w:r w:rsidRPr="007E639B">
              <w:rPr>
                <w:sz w:val="20"/>
                <w:szCs w:val="20"/>
              </w:rPr>
              <w:t xml:space="preserve"> - 20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04" w:type="pct"/>
            <w:shd w:val="clear" w:color="auto" w:fill="auto"/>
          </w:tcPr>
          <w:p w:rsidR="00AE4C31" w:rsidRPr="006E7121" w:rsidRDefault="00AE4C31" w:rsidP="0069570D">
            <w:pPr>
              <w:jc w:val="center"/>
              <w:rPr>
                <w:sz w:val="22"/>
              </w:rPr>
            </w:pPr>
            <w:r w:rsidRPr="006E7121">
              <w:rPr>
                <w:sz w:val="22"/>
              </w:rPr>
              <w:t>Matematyka</w:t>
            </w:r>
          </w:p>
        </w:tc>
        <w:tc>
          <w:tcPr>
            <w:tcW w:w="1117" w:type="pct"/>
            <w:shd w:val="clear" w:color="auto" w:fill="auto"/>
          </w:tcPr>
          <w:p w:rsidR="00AE4C31" w:rsidRPr="007E639B" w:rsidRDefault="00AE4C31" w:rsidP="007E639B">
            <w:pPr>
              <w:jc w:val="center"/>
            </w:pPr>
            <w:r>
              <w:rPr>
                <w:sz w:val="22"/>
              </w:rPr>
              <w:t>Geografia</w:t>
            </w:r>
          </w:p>
        </w:tc>
        <w:tc>
          <w:tcPr>
            <w:tcW w:w="1136" w:type="pct"/>
            <w:shd w:val="clear" w:color="auto" w:fill="auto"/>
          </w:tcPr>
          <w:p w:rsidR="00AE4C31" w:rsidRPr="007E639B" w:rsidRDefault="00AE4C31" w:rsidP="006E2571">
            <w:pPr>
              <w:jc w:val="center"/>
            </w:pPr>
            <w:r>
              <w:rPr>
                <w:sz w:val="22"/>
              </w:rPr>
              <w:t>Geografia</w:t>
            </w:r>
          </w:p>
        </w:tc>
        <w:tc>
          <w:tcPr>
            <w:tcW w:w="1248" w:type="pct"/>
            <w:tcBorders>
              <w:tr2bl w:val="nil"/>
            </w:tcBorders>
            <w:shd w:val="clear" w:color="auto" w:fill="BFBFBF" w:themeFill="background1" w:themeFillShade="BF"/>
          </w:tcPr>
          <w:p w:rsidR="00AE4C31" w:rsidRPr="00283A2A" w:rsidRDefault="00AE4C31" w:rsidP="00FE469B">
            <w:pPr>
              <w:jc w:val="center"/>
              <w:rPr>
                <w:b/>
              </w:rPr>
            </w:pPr>
          </w:p>
        </w:tc>
      </w:tr>
    </w:tbl>
    <w:p w:rsidR="007E639B" w:rsidRPr="007E639B" w:rsidRDefault="007E639B" w:rsidP="007E639B">
      <w:pPr>
        <w:rPr>
          <w:sz w:val="22"/>
        </w:rPr>
      </w:pPr>
      <w:r w:rsidRPr="007E639B">
        <w:rPr>
          <w:sz w:val="22"/>
        </w:rPr>
        <w:t>Opracował: Dy</w:t>
      </w:r>
      <w:r w:rsidR="001F1409">
        <w:rPr>
          <w:sz w:val="22"/>
        </w:rPr>
        <w:t xml:space="preserve">rektor Jacek Łuszczyk w dniu  </w:t>
      </w:r>
      <w:r w:rsidR="00E2018A">
        <w:rPr>
          <w:sz w:val="22"/>
        </w:rPr>
        <w:t>10</w:t>
      </w:r>
      <w:r w:rsidR="00283A2A">
        <w:rPr>
          <w:sz w:val="22"/>
        </w:rPr>
        <w:t>.04.2018</w:t>
      </w:r>
      <w:r w:rsidRPr="007E639B">
        <w:rPr>
          <w:sz w:val="22"/>
        </w:rPr>
        <w:t>r.</w:t>
      </w:r>
      <w:r w:rsidR="00AE4C31">
        <w:rPr>
          <w:sz w:val="22"/>
        </w:rPr>
        <w:t xml:space="preserve"> </w:t>
      </w:r>
      <w:r w:rsidR="00AE4C31" w:rsidRPr="00AE4C31">
        <w:rPr>
          <w:b/>
          <w:color w:val="FF0000"/>
          <w:sz w:val="22"/>
          <w:u w:val="single"/>
        </w:rPr>
        <w:t>Zmiana w planie dokonana w dniu 17.04.2018 r. dla IV s. LO</w:t>
      </w:r>
      <w:r w:rsidR="00AE4C31" w:rsidRPr="00AE4C31">
        <w:rPr>
          <w:color w:val="FF0000"/>
          <w:sz w:val="22"/>
        </w:rPr>
        <w:t xml:space="preserve"> </w:t>
      </w: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Default="007E639B" w:rsidP="007E639B">
      <w:pPr>
        <w:rPr>
          <w:sz w:val="36"/>
          <w:szCs w:val="28"/>
        </w:rPr>
      </w:pPr>
    </w:p>
    <w:p w:rsidR="005D5663" w:rsidRDefault="005D5663" w:rsidP="007E639B">
      <w:pPr>
        <w:rPr>
          <w:sz w:val="36"/>
          <w:szCs w:val="28"/>
        </w:rPr>
      </w:pPr>
    </w:p>
    <w:p w:rsidR="00283A2A" w:rsidRDefault="00283A2A" w:rsidP="007E639B">
      <w:pPr>
        <w:rPr>
          <w:sz w:val="36"/>
          <w:szCs w:val="28"/>
        </w:rPr>
      </w:pPr>
    </w:p>
    <w:p w:rsidR="00283A2A" w:rsidRDefault="00283A2A" w:rsidP="007E639B">
      <w:pPr>
        <w:rPr>
          <w:sz w:val="36"/>
          <w:szCs w:val="28"/>
        </w:rPr>
      </w:pPr>
    </w:p>
    <w:p w:rsidR="005D5663" w:rsidRPr="007E639B" w:rsidRDefault="005D5663" w:rsidP="007E639B">
      <w:pPr>
        <w:rPr>
          <w:sz w:val="36"/>
          <w:szCs w:val="28"/>
        </w:rPr>
      </w:pPr>
    </w:p>
    <w:p w:rsidR="007E639B" w:rsidRPr="005D5663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>Plan zajęć dydaktycznych 2017/2018</w:t>
      </w:r>
    </w:p>
    <w:p w:rsidR="007E639B" w:rsidRPr="005D5663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>Zespół Szkół Niepublicznych Wałecka Akademia Wiedzy</w:t>
      </w:r>
    </w:p>
    <w:p w:rsidR="007E639B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 xml:space="preserve">    Zjazd X</w:t>
      </w:r>
      <w:r w:rsidR="006E7121">
        <w:rPr>
          <w:b/>
          <w:sz w:val="32"/>
          <w:szCs w:val="36"/>
        </w:rPr>
        <w:t>X</w:t>
      </w:r>
    </w:p>
    <w:p w:rsidR="005D5663" w:rsidRPr="005D5663" w:rsidRDefault="005D5663" w:rsidP="007E639B">
      <w:pPr>
        <w:jc w:val="center"/>
        <w:rPr>
          <w:b/>
          <w:sz w:val="32"/>
          <w:szCs w:val="36"/>
        </w:rPr>
      </w:pPr>
    </w:p>
    <w:p w:rsidR="007E639B" w:rsidRPr="005D5663" w:rsidRDefault="00783BC3" w:rsidP="007E639B">
      <w:pPr>
        <w:jc w:val="center"/>
        <w:rPr>
          <w:color w:val="FF0000"/>
          <w:sz w:val="36"/>
          <w:szCs w:val="36"/>
        </w:rPr>
      </w:pPr>
      <w:r w:rsidRPr="005D5663">
        <w:rPr>
          <w:color w:val="FF0000"/>
          <w:sz w:val="36"/>
          <w:szCs w:val="36"/>
        </w:rPr>
        <w:t xml:space="preserve">Dnia </w:t>
      </w:r>
      <w:r w:rsidR="00E2018A">
        <w:rPr>
          <w:color w:val="FF0000"/>
          <w:sz w:val="36"/>
          <w:szCs w:val="36"/>
        </w:rPr>
        <w:t>21</w:t>
      </w:r>
      <w:r w:rsidR="007E639B" w:rsidRPr="005D5663">
        <w:rPr>
          <w:color w:val="FF0000"/>
          <w:sz w:val="36"/>
          <w:szCs w:val="36"/>
        </w:rPr>
        <w:t>.0</w:t>
      </w:r>
      <w:r w:rsidRPr="005D5663">
        <w:rPr>
          <w:color w:val="FF0000"/>
          <w:sz w:val="36"/>
          <w:szCs w:val="36"/>
        </w:rPr>
        <w:t>4</w:t>
      </w:r>
      <w:r w:rsidR="007E639B" w:rsidRPr="005D5663">
        <w:rPr>
          <w:color w:val="FF0000"/>
          <w:sz w:val="36"/>
          <w:szCs w:val="36"/>
        </w:rPr>
        <w:t>.2018r. ( SOBOTA).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1559"/>
        <w:gridCol w:w="1560"/>
        <w:gridCol w:w="1701"/>
        <w:gridCol w:w="3289"/>
      </w:tblGrid>
      <w:tr w:rsidR="007E639B" w:rsidRPr="00BF60E9" w:rsidTr="007D4366">
        <w:trPr>
          <w:trHeight w:val="776"/>
        </w:trPr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II AB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 xml:space="preserve">IV A 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IV  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7E639B">
              <w:rPr>
                <w:b/>
                <w:bCs/>
                <w:sz w:val="22"/>
                <w:szCs w:val="20"/>
                <w:lang w:val="en-US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7E639B">
              <w:rPr>
                <w:b/>
                <w:bCs/>
                <w:sz w:val="22"/>
                <w:szCs w:val="20"/>
                <w:lang w:val="en-US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7E639B">
              <w:rPr>
                <w:b/>
                <w:bCs/>
                <w:sz w:val="22"/>
                <w:szCs w:val="20"/>
                <w:lang w:val="en-US"/>
              </w:rPr>
              <w:t>VI A B</w:t>
            </w:r>
          </w:p>
        </w:tc>
      </w:tr>
      <w:tr w:rsidR="00AE4C31" w:rsidRPr="007E639B" w:rsidTr="007D4366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8</w:t>
            </w:r>
            <w:r w:rsidRPr="007E639B">
              <w:rPr>
                <w:szCs w:val="16"/>
                <w:vertAlign w:val="superscript"/>
              </w:rPr>
              <w:t>30</w:t>
            </w:r>
            <w:r w:rsidRPr="007E639B">
              <w:rPr>
                <w:szCs w:val="16"/>
              </w:rPr>
              <w:t xml:space="preserve"> - 9</w:t>
            </w:r>
            <w:r w:rsidRPr="007E639B">
              <w:rPr>
                <w:szCs w:val="16"/>
                <w:vertAlign w:val="superscript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AE4C31" w:rsidRPr="007E639B" w:rsidRDefault="00AE4C31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</w:t>
            </w:r>
          </w:p>
          <w:p w:rsidR="00AE4C31" w:rsidRPr="007E639B" w:rsidRDefault="00AE4C31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>Wankiewicz</w:t>
            </w:r>
          </w:p>
          <w:p w:rsidR="00AE4C31" w:rsidRPr="007E639B" w:rsidRDefault="00AE4C31" w:rsidP="007E639B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E4C31" w:rsidRPr="007E639B" w:rsidRDefault="00AE4C31" w:rsidP="00B909D2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J. polski</w:t>
            </w:r>
          </w:p>
          <w:p w:rsidR="00AE4C31" w:rsidRPr="007E639B" w:rsidRDefault="00AE4C31" w:rsidP="00B909D2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M. Cerazy</w:t>
            </w:r>
          </w:p>
          <w:p w:rsidR="00AE4C31" w:rsidRPr="007E639B" w:rsidRDefault="00AE4C31" w:rsidP="00B909D2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sala</w:t>
            </w:r>
            <w:r w:rsidRPr="007E639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E4C31" w:rsidRPr="007E639B" w:rsidRDefault="00AE4C31" w:rsidP="006E2571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J. polski</w:t>
            </w:r>
          </w:p>
          <w:p w:rsidR="00AE4C31" w:rsidRPr="007E639B" w:rsidRDefault="00AE4C31" w:rsidP="006E2571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M. Cerazy</w:t>
            </w:r>
          </w:p>
          <w:p w:rsidR="00AE4C31" w:rsidRPr="007E639B" w:rsidRDefault="00AE4C31" w:rsidP="006E2571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sala</w:t>
            </w:r>
            <w:r w:rsidRPr="007E639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</w:tcPr>
          <w:p w:rsidR="00AE4C31" w:rsidRPr="007E639B" w:rsidRDefault="00AE4C31" w:rsidP="00FE46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Historia                      </w:t>
            </w:r>
          </w:p>
          <w:p w:rsidR="00AE4C31" w:rsidRPr="004C6C9A" w:rsidRDefault="00AE4C31" w:rsidP="00FE469B">
            <w:pPr>
              <w:jc w:val="center"/>
              <w:rPr>
                <w:sz w:val="20"/>
                <w:szCs w:val="20"/>
              </w:rPr>
            </w:pPr>
            <w:r w:rsidRPr="004C6C9A">
              <w:rPr>
                <w:sz w:val="20"/>
                <w:szCs w:val="20"/>
              </w:rPr>
              <w:t xml:space="preserve">J. Czaiński </w:t>
            </w:r>
          </w:p>
          <w:p w:rsidR="00AE4C31" w:rsidRPr="007E639B" w:rsidRDefault="00AE4C31" w:rsidP="00FE46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 xml:space="preserve">sala 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  <w:tr w:rsidR="00AE4C31" w:rsidRPr="007E639B" w:rsidTr="007D4366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9</w:t>
            </w:r>
            <w:r w:rsidRPr="007E639B">
              <w:rPr>
                <w:szCs w:val="16"/>
                <w:vertAlign w:val="superscript"/>
              </w:rPr>
              <w:t>15</w:t>
            </w:r>
            <w:r w:rsidRPr="007E639B">
              <w:rPr>
                <w:szCs w:val="16"/>
              </w:rPr>
              <w:t xml:space="preserve"> – 10</w:t>
            </w:r>
            <w:r w:rsidRPr="007E639B">
              <w:rPr>
                <w:szCs w:val="16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AE4C31" w:rsidRPr="007E639B" w:rsidRDefault="00AE4C31" w:rsidP="007E63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Język angielski</w:t>
            </w:r>
          </w:p>
          <w:p w:rsidR="00AE4C31" w:rsidRPr="007E639B" w:rsidRDefault="00AE4C31" w:rsidP="007E63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4C31" w:rsidRPr="007E639B" w:rsidRDefault="00AE4C31" w:rsidP="00B909D2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AE4C31" w:rsidRPr="007E639B" w:rsidRDefault="00AE4C31" w:rsidP="00B909D2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E4C31" w:rsidRPr="007E639B" w:rsidRDefault="00AE4C31" w:rsidP="006E2571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AE4C31" w:rsidRPr="007E639B" w:rsidRDefault="00AE4C31" w:rsidP="006E2571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AE4C31" w:rsidRPr="007E639B" w:rsidRDefault="00AE4C31" w:rsidP="00FE469B">
            <w:pPr>
              <w:jc w:val="center"/>
            </w:pPr>
            <w:r w:rsidRPr="007E639B">
              <w:rPr>
                <w:sz w:val="20"/>
                <w:szCs w:val="20"/>
              </w:rPr>
              <w:t>Historia</w:t>
            </w:r>
          </w:p>
        </w:tc>
      </w:tr>
      <w:tr w:rsidR="00AE4C31" w:rsidRPr="007E639B" w:rsidTr="007D4366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10</w:t>
            </w:r>
            <w:r w:rsidRPr="007E639B">
              <w:rPr>
                <w:szCs w:val="16"/>
                <w:vertAlign w:val="superscript"/>
              </w:rPr>
              <w:t>10</w:t>
            </w:r>
            <w:r w:rsidRPr="007E639B">
              <w:rPr>
                <w:szCs w:val="16"/>
              </w:rPr>
              <w:t xml:space="preserve"> – 10</w:t>
            </w:r>
            <w:r w:rsidRPr="007E639B">
              <w:rPr>
                <w:szCs w:val="16"/>
                <w:vertAlign w:val="superscript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AE4C31" w:rsidRPr="007E639B" w:rsidRDefault="00AE4C31" w:rsidP="007E63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Język angielski</w:t>
            </w:r>
          </w:p>
          <w:p w:rsidR="00AE4C31" w:rsidRPr="007E639B" w:rsidRDefault="00AE4C31" w:rsidP="007E639B"/>
        </w:tc>
        <w:tc>
          <w:tcPr>
            <w:tcW w:w="3260" w:type="dxa"/>
            <w:gridSpan w:val="2"/>
            <w:shd w:val="clear" w:color="auto" w:fill="auto"/>
          </w:tcPr>
          <w:p w:rsidR="00AE4C31" w:rsidRPr="007E639B" w:rsidRDefault="00AE4C31" w:rsidP="00AE4C31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AE4C31" w:rsidRPr="007E639B" w:rsidRDefault="00AE4C31" w:rsidP="008C6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E4C31" w:rsidRPr="007E639B" w:rsidRDefault="00AE4C31" w:rsidP="006E2571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AE4C31" w:rsidRPr="007E639B" w:rsidRDefault="00AE4C31" w:rsidP="006E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AE4C31" w:rsidRPr="004C6C9A" w:rsidRDefault="00AE4C31" w:rsidP="00FE469B">
            <w:pPr>
              <w:jc w:val="center"/>
              <w:rPr>
                <w:sz w:val="20"/>
                <w:szCs w:val="20"/>
              </w:rPr>
            </w:pPr>
            <w:r w:rsidRPr="004C6C9A">
              <w:rPr>
                <w:sz w:val="20"/>
                <w:szCs w:val="20"/>
              </w:rPr>
              <w:t>Historia</w:t>
            </w:r>
          </w:p>
        </w:tc>
      </w:tr>
      <w:tr w:rsidR="00AE4C31" w:rsidRPr="007E639B" w:rsidTr="007D4366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11 – 11</w:t>
            </w:r>
            <w:r w:rsidRPr="007E639B">
              <w:rPr>
                <w:szCs w:val="16"/>
                <w:vertAlign w:val="superscript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AE4C31" w:rsidRPr="007E639B" w:rsidRDefault="00AE4C31" w:rsidP="0047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Język angielski</w:t>
            </w:r>
          </w:p>
          <w:p w:rsidR="00AE4C31" w:rsidRPr="004742A8" w:rsidRDefault="00AE4C31" w:rsidP="00474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E4C31" w:rsidRPr="007E639B" w:rsidRDefault="00AE4C31" w:rsidP="00AE4C31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AE4C31" w:rsidRPr="007E639B" w:rsidRDefault="00AE4C31" w:rsidP="008C6993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E4C31" w:rsidRPr="007E639B" w:rsidRDefault="00AE4C31" w:rsidP="006E2571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AE4C31" w:rsidRPr="007E639B" w:rsidRDefault="00AE4C31" w:rsidP="006E2571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AE4C31" w:rsidRPr="00E537B9" w:rsidRDefault="00AE4C31" w:rsidP="007D4366">
            <w:pPr>
              <w:jc w:val="center"/>
              <w:rPr>
                <w:b/>
                <w:sz w:val="22"/>
              </w:rPr>
            </w:pPr>
            <w:r w:rsidRPr="00E537B9">
              <w:rPr>
                <w:b/>
                <w:sz w:val="22"/>
              </w:rPr>
              <w:t>Język niemiecki</w:t>
            </w:r>
          </w:p>
          <w:p w:rsidR="00AE4C31" w:rsidRPr="00E537B9" w:rsidRDefault="00AE4C31" w:rsidP="007D4366">
            <w:pPr>
              <w:jc w:val="center"/>
              <w:rPr>
                <w:sz w:val="22"/>
              </w:rPr>
            </w:pPr>
            <w:r w:rsidRPr="00E537B9">
              <w:rPr>
                <w:sz w:val="22"/>
              </w:rPr>
              <w:t>M. Jarzyńska</w:t>
            </w:r>
          </w:p>
          <w:p w:rsidR="00AE4C31" w:rsidRPr="007E639B" w:rsidRDefault="00AE4C31" w:rsidP="007D4366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12</w:t>
            </w:r>
          </w:p>
        </w:tc>
      </w:tr>
      <w:tr w:rsidR="00AE4C31" w:rsidRPr="007E639B" w:rsidTr="007D4366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  <w:vertAlign w:val="superscript"/>
              </w:rPr>
            </w:pPr>
            <w:r w:rsidRPr="007E639B">
              <w:rPr>
                <w:szCs w:val="16"/>
              </w:rPr>
              <w:t>11</w:t>
            </w:r>
            <w:r w:rsidRPr="007E639B">
              <w:rPr>
                <w:szCs w:val="16"/>
                <w:vertAlign w:val="superscript"/>
              </w:rPr>
              <w:t>45</w:t>
            </w:r>
            <w:r w:rsidRPr="007E639B">
              <w:rPr>
                <w:szCs w:val="16"/>
              </w:rPr>
              <w:t xml:space="preserve"> – 12</w:t>
            </w:r>
            <w:r w:rsidRPr="007E639B">
              <w:rPr>
                <w:szCs w:val="16"/>
                <w:vertAlign w:val="superscript"/>
              </w:rPr>
              <w:t>35</w:t>
            </w:r>
          </w:p>
          <w:p w:rsidR="00AE4C31" w:rsidRPr="007E639B" w:rsidRDefault="00AE4C31" w:rsidP="007E639B">
            <w:pPr>
              <w:rPr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AE4C31" w:rsidRPr="004742A8" w:rsidRDefault="00AE4C31" w:rsidP="007E639B">
            <w:pPr>
              <w:jc w:val="center"/>
              <w:rPr>
                <w:b/>
                <w:sz w:val="20"/>
                <w:szCs w:val="20"/>
              </w:rPr>
            </w:pPr>
            <w:r w:rsidRPr="004742A8">
              <w:rPr>
                <w:b/>
                <w:sz w:val="20"/>
                <w:szCs w:val="20"/>
              </w:rPr>
              <w:t>Język polski</w:t>
            </w:r>
          </w:p>
          <w:p w:rsidR="00AE4C31" w:rsidRDefault="00AE4C31" w:rsidP="007E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Kontowicz – Łuszczyk</w:t>
            </w:r>
          </w:p>
          <w:p w:rsidR="00AE4C31" w:rsidRPr="007E639B" w:rsidRDefault="00AE4C31" w:rsidP="007E63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10</w:t>
            </w:r>
          </w:p>
        </w:tc>
        <w:tc>
          <w:tcPr>
            <w:tcW w:w="1701" w:type="dxa"/>
            <w:shd w:val="clear" w:color="auto" w:fill="auto"/>
          </w:tcPr>
          <w:p w:rsidR="00AE4C31" w:rsidRPr="007E639B" w:rsidRDefault="00AE4C31" w:rsidP="00E53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</w:t>
            </w:r>
          </w:p>
          <w:p w:rsidR="00AE4C31" w:rsidRPr="007E639B" w:rsidRDefault="00AE4C31" w:rsidP="00E537B9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>Wankiewicz</w:t>
            </w:r>
          </w:p>
          <w:p w:rsidR="00AE4C31" w:rsidRPr="007E639B" w:rsidRDefault="00AE4C31" w:rsidP="00E537B9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1559" w:type="dxa"/>
            <w:shd w:val="clear" w:color="auto" w:fill="auto"/>
          </w:tcPr>
          <w:p w:rsidR="00AE4C31" w:rsidRPr="00E537B9" w:rsidRDefault="00AE4C31" w:rsidP="00FA2741">
            <w:pPr>
              <w:jc w:val="center"/>
              <w:rPr>
                <w:b/>
                <w:sz w:val="22"/>
              </w:rPr>
            </w:pPr>
            <w:r w:rsidRPr="00E537B9">
              <w:rPr>
                <w:b/>
                <w:sz w:val="22"/>
              </w:rPr>
              <w:t>Język niemiecki</w:t>
            </w:r>
          </w:p>
          <w:p w:rsidR="00AE4C31" w:rsidRPr="00E537B9" w:rsidRDefault="00AE4C31" w:rsidP="00FA2741">
            <w:pPr>
              <w:jc w:val="center"/>
              <w:rPr>
                <w:sz w:val="22"/>
              </w:rPr>
            </w:pPr>
            <w:r w:rsidRPr="00E537B9">
              <w:rPr>
                <w:sz w:val="22"/>
              </w:rPr>
              <w:t>M. Jarzyńska</w:t>
            </w:r>
          </w:p>
          <w:p w:rsidR="00AE4C31" w:rsidRPr="007E639B" w:rsidRDefault="00AE4C31" w:rsidP="00FA2741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12</w:t>
            </w:r>
          </w:p>
        </w:tc>
        <w:tc>
          <w:tcPr>
            <w:tcW w:w="1560" w:type="dxa"/>
            <w:shd w:val="clear" w:color="auto" w:fill="auto"/>
          </w:tcPr>
          <w:p w:rsidR="00AE4C31" w:rsidRPr="007E639B" w:rsidRDefault="00AE4C31" w:rsidP="006957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</w:t>
            </w:r>
          </w:p>
          <w:p w:rsidR="00AE4C31" w:rsidRPr="007E639B" w:rsidRDefault="00AE4C31" w:rsidP="0069570D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>Wankiewicz</w:t>
            </w:r>
          </w:p>
          <w:p w:rsidR="00AE4C31" w:rsidRPr="007E639B" w:rsidRDefault="00AE4C31" w:rsidP="0069570D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1701" w:type="dxa"/>
            <w:shd w:val="clear" w:color="auto" w:fill="auto"/>
          </w:tcPr>
          <w:p w:rsidR="00AE4C31" w:rsidRPr="00E537B9" w:rsidRDefault="00AE4C31" w:rsidP="0069570D">
            <w:pPr>
              <w:jc w:val="center"/>
              <w:rPr>
                <w:b/>
                <w:sz w:val="22"/>
              </w:rPr>
            </w:pPr>
            <w:r w:rsidRPr="00E537B9">
              <w:rPr>
                <w:b/>
                <w:sz w:val="22"/>
              </w:rPr>
              <w:t>Język niemiecki</w:t>
            </w:r>
          </w:p>
          <w:p w:rsidR="00AE4C31" w:rsidRPr="00E537B9" w:rsidRDefault="00AE4C31" w:rsidP="0069570D">
            <w:pPr>
              <w:jc w:val="center"/>
              <w:rPr>
                <w:sz w:val="22"/>
              </w:rPr>
            </w:pPr>
            <w:r w:rsidRPr="00E537B9">
              <w:rPr>
                <w:sz w:val="22"/>
              </w:rPr>
              <w:t>M. Jarzyńska</w:t>
            </w:r>
          </w:p>
          <w:p w:rsidR="00AE4C31" w:rsidRPr="007E639B" w:rsidRDefault="00AE4C31" w:rsidP="0069570D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12</w:t>
            </w:r>
          </w:p>
        </w:tc>
        <w:tc>
          <w:tcPr>
            <w:tcW w:w="3289" w:type="dxa"/>
            <w:shd w:val="clear" w:color="auto" w:fill="auto"/>
          </w:tcPr>
          <w:p w:rsidR="00AE4C31" w:rsidRPr="007D4366" w:rsidRDefault="00AE4C31" w:rsidP="002F5620">
            <w:pPr>
              <w:jc w:val="center"/>
              <w:rPr>
                <w:b/>
                <w:bCs/>
                <w:sz w:val="22"/>
                <w:szCs w:val="20"/>
              </w:rPr>
            </w:pPr>
            <w:r w:rsidRPr="007D4366">
              <w:rPr>
                <w:b/>
                <w:bCs/>
                <w:sz w:val="22"/>
                <w:szCs w:val="20"/>
              </w:rPr>
              <w:t>Historia</w:t>
            </w:r>
          </w:p>
          <w:p w:rsidR="00AE4C31" w:rsidRPr="0045509C" w:rsidRDefault="00AE4C31" w:rsidP="002F5620">
            <w:pPr>
              <w:jc w:val="center"/>
              <w:rPr>
                <w:b/>
                <w:bCs/>
                <w:color w:val="FF0000"/>
                <w:sz w:val="22"/>
                <w:szCs w:val="20"/>
              </w:rPr>
            </w:pPr>
            <w:r w:rsidRPr="0045509C">
              <w:rPr>
                <w:b/>
                <w:bCs/>
                <w:color w:val="FF0000"/>
                <w:sz w:val="22"/>
                <w:szCs w:val="20"/>
              </w:rPr>
              <w:t xml:space="preserve">EGZAMIN </w:t>
            </w:r>
            <w:r>
              <w:rPr>
                <w:b/>
                <w:bCs/>
                <w:color w:val="FF0000"/>
                <w:sz w:val="22"/>
                <w:szCs w:val="20"/>
              </w:rPr>
              <w:t>USTNY</w:t>
            </w:r>
          </w:p>
          <w:p w:rsidR="00AE4C31" w:rsidRPr="007E639B" w:rsidRDefault="00AE4C31" w:rsidP="002F5620"/>
        </w:tc>
      </w:tr>
      <w:tr w:rsidR="00AE4C31" w:rsidRPr="007E639B" w:rsidTr="007D4366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12</w:t>
            </w:r>
            <w:r w:rsidRPr="007E639B">
              <w:rPr>
                <w:szCs w:val="16"/>
                <w:vertAlign w:val="superscript"/>
              </w:rPr>
              <w:t>45</w:t>
            </w:r>
            <w:r w:rsidRPr="007E639B">
              <w:rPr>
                <w:szCs w:val="16"/>
              </w:rPr>
              <w:t xml:space="preserve"> – 13</w:t>
            </w:r>
            <w:r w:rsidRPr="007E639B">
              <w:rPr>
                <w:szCs w:val="16"/>
                <w:vertAlign w:val="superscript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AE4C31" w:rsidRPr="004742A8" w:rsidRDefault="00AE4C31" w:rsidP="007E639B">
            <w:pPr>
              <w:jc w:val="center"/>
              <w:rPr>
                <w:sz w:val="20"/>
                <w:szCs w:val="20"/>
              </w:rPr>
            </w:pPr>
            <w:r w:rsidRPr="004742A8">
              <w:rPr>
                <w:sz w:val="20"/>
                <w:szCs w:val="20"/>
              </w:rPr>
              <w:t>Język polski</w:t>
            </w:r>
          </w:p>
        </w:tc>
        <w:tc>
          <w:tcPr>
            <w:tcW w:w="1701" w:type="dxa"/>
            <w:shd w:val="clear" w:color="auto" w:fill="auto"/>
          </w:tcPr>
          <w:p w:rsidR="00AE4C31" w:rsidRPr="00E537B9" w:rsidRDefault="00AE4C31" w:rsidP="00E537B9">
            <w:pPr>
              <w:jc w:val="center"/>
              <w:rPr>
                <w:bCs/>
                <w:sz w:val="20"/>
                <w:szCs w:val="20"/>
              </w:rPr>
            </w:pPr>
            <w:r w:rsidRPr="00E537B9">
              <w:rPr>
                <w:bCs/>
                <w:sz w:val="20"/>
                <w:szCs w:val="20"/>
              </w:rPr>
              <w:t>Język angielski</w:t>
            </w:r>
          </w:p>
          <w:p w:rsidR="00AE4C31" w:rsidRPr="007E639B" w:rsidRDefault="00AE4C31" w:rsidP="004550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4C31" w:rsidRPr="007E639B" w:rsidRDefault="00AE4C31" w:rsidP="0045509C">
            <w:pPr>
              <w:jc w:val="center"/>
            </w:pPr>
            <w:r w:rsidRPr="007D4366">
              <w:rPr>
                <w:sz w:val="22"/>
              </w:rPr>
              <w:t>Język niemiecki</w:t>
            </w:r>
          </w:p>
        </w:tc>
        <w:tc>
          <w:tcPr>
            <w:tcW w:w="1560" w:type="dxa"/>
            <w:shd w:val="clear" w:color="auto" w:fill="auto"/>
          </w:tcPr>
          <w:p w:rsidR="00AE4C31" w:rsidRPr="00E537B9" w:rsidRDefault="00AE4C31" w:rsidP="0069570D">
            <w:pPr>
              <w:jc w:val="center"/>
              <w:rPr>
                <w:bCs/>
                <w:sz w:val="20"/>
                <w:szCs w:val="20"/>
              </w:rPr>
            </w:pPr>
            <w:r w:rsidRPr="00E537B9">
              <w:rPr>
                <w:bCs/>
                <w:sz w:val="20"/>
                <w:szCs w:val="20"/>
              </w:rPr>
              <w:t>Język angielski</w:t>
            </w:r>
          </w:p>
          <w:p w:rsidR="00AE4C31" w:rsidRPr="007E639B" w:rsidRDefault="00AE4C31" w:rsidP="0069570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4C31" w:rsidRPr="007E639B" w:rsidRDefault="00AE4C31" w:rsidP="0069570D">
            <w:pPr>
              <w:jc w:val="center"/>
            </w:pPr>
            <w:r w:rsidRPr="007D4366">
              <w:rPr>
                <w:sz w:val="22"/>
              </w:rPr>
              <w:t>Język niemiecki</w:t>
            </w:r>
          </w:p>
        </w:tc>
        <w:tc>
          <w:tcPr>
            <w:tcW w:w="3289" w:type="dxa"/>
            <w:shd w:val="clear" w:color="auto" w:fill="auto"/>
          </w:tcPr>
          <w:p w:rsidR="00AE4C31" w:rsidRDefault="00AE4C31" w:rsidP="002F562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Historia </w:t>
            </w:r>
          </w:p>
          <w:p w:rsidR="00AE4C31" w:rsidRPr="007E639B" w:rsidRDefault="00AE4C31" w:rsidP="002F5620">
            <w:pPr>
              <w:jc w:val="center"/>
            </w:pPr>
            <w:r w:rsidRPr="0045509C">
              <w:rPr>
                <w:b/>
                <w:color w:val="FF0000"/>
                <w:sz w:val="22"/>
              </w:rPr>
              <w:t xml:space="preserve">EGZAMIN </w:t>
            </w:r>
            <w:r>
              <w:rPr>
                <w:b/>
                <w:color w:val="FF0000"/>
                <w:sz w:val="22"/>
              </w:rPr>
              <w:t>USTNY</w:t>
            </w:r>
          </w:p>
        </w:tc>
      </w:tr>
      <w:tr w:rsidR="00AE4C31" w:rsidRPr="007E639B" w:rsidTr="00AE4C31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13</w:t>
            </w:r>
            <w:r w:rsidRPr="007E639B">
              <w:rPr>
                <w:szCs w:val="16"/>
                <w:vertAlign w:val="superscript"/>
              </w:rPr>
              <w:t>40</w:t>
            </w:r>
            <w:r w:rsidRPr="007E639B">
              <w:rPr>
                <w:szCs w:val="16"/>
              </w:rPr>
              <w:t xml:space="preserve"> – 14</w:t>
            </w:r>
            <w:r w:rsidRPr="007E639B">
              <w:rPr>
                <w:szCs w:val="16"/>
                <w:vertAlign w:val="superscript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AE4C31" w:rsidRPr="004742A8" w:rsidRDefault="00AE4C31" w:rsidP="00E5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AE4C31" w:rsidRDefault="00AE4C31" w:rsidP="00E5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Kontowicz – Łuszczyk</w:t>
            </w:r>
          </w:p>
          <w:p w:rsidR="00AE4C31" w:rsidRPr="00283A2A" w:rsidRDefault="00AE4C31" w:rsidP="00E537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10</w:t>
            </w:r>
          </w:p>
        </w:tc>
        <w:tc>
          <w:tcPr>
            <w:tcW w:w="1701" w:type="dxa"/>
            <w:shd w:val="clear" w:color="auto" w:fill="auto"/>
          </w:tcPr>
          <w:p w:rsidR="00AE4C31" w:rsidRPr="00E537B9" w:rsidRDefault="00AE4C31" w:rsidP="00E537B9">
            <w:pPr>
              <w:jc w:val="center"/>
              <w:rPr>
                <w:bCs/>
                <w:sz w:val="20"/>
                <w:szCs w:val="20"/>
              </w:rPr>
            </w:pPr>
            <w:r w:rsidRPr="00E537B9">
              <w:rPr>
                <w:bCs/>
                <w:sz w:val="20"/>
                <w:szCs w:val="20"/>
              </w:rPr>
              <w:t>Język angielski</w:t>
            </w:r>
          </w:p>
          <w:p w:rsidR="00AE4C31" w:rsidRPr="007E639B" w:rsidRDefault="00AE4C31" w:rsidP="00773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4C31" w:rsidRPr="007D4366" w:rsidRDefault="00AE4C31" w:rsidP="0077342A">
            <w:pPr>
              <w:jc w:val="center"/>
              <w:rPr>
                <w:sz w:val="20"/>
                <w:szCs w:val="20"/>
              </w:rPr>
            </w:pPr>
            <w:r w:rsidRPr="007D4366">
              <w:rPr>
                <w:sz w:val="20"/>
                <w:szCs w:val="20"/>
              </w:rPr>
              <w:t>Język niemiecki</w:t>
            </w:r>
          </w:p>
        </w:tc>
        <w:tc>
          <w:tcPr>
            <w:tcW w:w="1560" w:type="dxa"/>
            <w:shd w:val="clear" w:color="auto" w:fill="auto"/>
          </w:tcPr>
          <w:p w:rsidR="00AE4C31" w:rsidRPr="00E537B9" w:rsidRDefault="00AE4C31" w:rsidP="0069570D">
            <w:pPr>
              <w:jc w:val="center"/>
              <w:rPr>
                <w:bCs/>
                <w:sz w:val="20"/>
                <w:szCs w:val="20"/>
              </w:rPr>
            </w:pPr>
            <w:r w:rsidRPr="00E537B9">
              <w:rPr>
                <w:bCs/>
                <w:sz w:val="20"/>
                <w:szCs w:val="20"/>
              </w:rPr>
              <w:t>Język angielski</w:t>
            </w:r>
          </w:p>
          <w:p w:rsidR="00AE4C31" w:rsidRPr="007E639B" w:rsidRDefault="00AE4C31" w:rsidP="00695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4C31" w:rsidRPr="007D4366" w:rsidRDefault="00AE4C31" w:rsidP="0069570D">
            <w:pPr>
              <w:jc w:val="center"/>
              <w:rPr>
                <w:sz w:val="20"/>
                <w:szCs w:val="20"/>
              </w:rPr>
            </w:pPr>
            <w:r w:rsidRPr="007D4366">
              <w:rPr>
                <w:sz w:val="20"/>
                <w:szCs w:val="20"/>
              </w:rPr>
              <w:t>Język niemiecki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AE4C31" w:rsidRPr="007E639B" w:rsidRDefault="00AE4C31" w:rsidP="004C6C9A">
            <w:pPr>
              <w:jc w:val="center"/>
              <w:rPr>
                <w:sz w:val="20"/>
                <w:szCs w:val="20"/>
              </w:rPr>
            </w:pPr>
          </w:p>
        </w:tc>
      </w:tr>
      <w:tr w:rsidR="00AE4C31" w:rsidRPr="007E639B" w:rsidTr="00AE4C31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14</w:t>
            </w:r>
            <w:r w:rsidRPr="007E639B">
              <w:rPr>
                <w:szCs w:val="16"/>
                <w:vertAlign w:val="superscript"/>
              </w:rPr>
              <w:t>20</w:t>
            </w:r>
            <w:r w:rsidRPr="007E639B">
              <w:rPr>
                <w:szCs w:val="16"/>
              </w:rPr>
              <w:t xml:space="preserve"> – 15</w:t>
            </w:r>
            <w:r w:rsidRPr="007E639B">
              <w:rPr>
                <w:szCs w:val="16"/>
                <w:vertAlign w:val="superscript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AE4C31" w:rsidRPr="00283A2A" w:rsidRDefault="00AE4C31" w:rsidP="007E639B">
            <w:pPr>
              <w:jc w:val="center"/>
            </w:pPr>
            <w:r w:rsidRPr="00E537B9">
              <w:rPr>
                <w:sz w:val="22"/>
              </w:rPr>
              <w:t xml:space="preserve">Historia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AE4C31" w:rsidRPr="007E639B" w:rsidRDefault="00AE4C31" w:rsidP="0069570D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AE4C31" w:rsidRPr="007E639B" w:rsidRDefault="00AE4C31" w:rsidP="0069570D">
            <w:pPr>
              <w:jc w:val="center"/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:rsidR="00AE4C31" w:rsidRPr="007E639B" w:rsidRDefault="00AE4C31" w:rsidP="007E639B"/>
        </w:tc>
      </w:tr>
      <w:tr w:rsidR="00AE4C31" w:rsidRPr="007E639B" w:rsidTr="00AE4C31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15</w:t>
            </w:r>
            <w:r w:rsidRPr="007E639B">
              <w:rPr>
                <w:szCs w:val="16"/>
                <w:vertAlign w:val="superscript"/>
              </w:rPr>
              <w:t xml:space="preserve">10 </w:t>
            </w:r>
            <w:r w:rsidRPr="007E639B">
              <w:rPr>
                <w:szCs w:val="16"/>
              </w:rPr>
              <w:t>– 15</w:t>
            </w:r>
            <w:r w:rsidRPr="007E639B">
              <w:rPr>
                <w:szCs w:val="16"/>
                <w:vertAlign w:val="superscript"/>
              </w:rPr>
              <w:t>55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E4C31" w:rsidRPr="00283A2A" w:rsidRDefault="00AE4C31" w:rsidP="00783BC3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AE4C31" w:rsidRPr="007E639B" w:rsidRDefault="00AE4C31" w:rsidP="0069570D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AE4C31" w:rsidRPr="007E639B" w:rsidRDefault="00AE4C31" w:rsidP="0069570D">
            <w:pPr>
              <w:jc w:val="center"/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:rsidR="00AE4C31" w:rsidRPr="007E639B" w:rsidRDefault="00AE4C31" w:rsidP="009C5566">
            <w:pPr>
              <w:jc w:val="center"/>
            </w:pPr>
          </w:p>
        </w:tc>
      </w:tr>
      <w:tr w:rsidR="00AE4C31" w:rsidRPr="007E639B" w:rsidTr="00AE4C31">
        <w:tc>
          <w:tcPr>
            <w:tcW w:w="1526" w:type="dxa"/>
            <w:shd w:val="clear" w:color="auto" w:fill="auto"/>
          </w:tcPr>
          <w:p w:rsidR="00AE4C31" w:rsidRPr="007E639B" w:rsidRDefault="00AE4C31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15</w:t>
            </w:r>
            <w:r w:rsidRPr="007E639B">
              <w:rPr>
                <w:szCs w:val="16"/>
                <w:vertAlign w:val="superscript"/>
              </w:rPr>
              <w:t xml:space="preserve">55 </w:t>
            </w:r>
            <w:r w:rsidRPr="007E639B">
              <w:rPr>
                <w:szCs w:val="16"/>
              </w:rPr>
              <w:t>– 16</w:t>
            </w:r>
            <w:r w:rsidRPr="007E639B">
              <w:rPr>
                <w:szCs w:val="16"/>
                <w:vertAlign w:val="superscript"/>
              </w:rPr>
              <w:t>40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E4C31" w:rsidRPr="00283A2A" w:rsidRDefault="00AE4C31" w:rsidP="007E639B"/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AE4C31" w:rsidRPr="007E639B" w:rsidRDefault="00AE4C31" w:rsidP="002A64A9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AE4C31" w:rsidRPr="007E639B" w:rsidRDefault="00AE4C31" w:rsidP="00A66318">
            <w:pPr>
              <w:jc w:val="center"/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:rsidR="00AE4C31" w:rsidRPr="0089371B" w:rsidRDefault="00AE4C31" w:rsidP="008937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639B" w:rsidRPr="007E639B" w:rsidRDefault="007E639B" w:rsidP="0089371B">
      <w:pPr>
        <w:rPr>
          <w:b/>
          <w:color w:val="FF0000"/>
          <w:sz w:val="20"/>
          <w:szCs w:val="18"/>
        </w:rPr>
      </w:pPr>
      <w:r w:rsidRPr="007E639B">
        <w:rPr>
          <w:sz w:val="20"/>
          <w:szCs w:val="18"/>
        </w:rPr>
        <w:t xml:space="preserve">Opracował: Dyrektor Jacek Łuszczyk w dniu  </w:t>
      </w:r>
      <w:r w:rsidR="007D4366">
        <w:rPr>
          <w:sz w:val="20"/>
          <w:szCs w:val="18"/>
        </w:rPr>
        <w:t>10</w:t>
      </w:r>
      <w:r w:rsidR="00F20D50">
        <w:rPr>
          <w:sz w:val="20"/>
          <w:szCs w:val="18"/>
        </w:rPr>
        <w:t>.04.2018</w:t>
      </w:r>
      <w:r w:rsidR="0089371B">
        <w:rPr>
          <w:sz w:val="20"/>
          <w:szCs w:val="18"/>
        </w:rPr>
        <w:t xml:space="preserve">r. </w:t>
      </w:r>
      <w:r w:rsidR="00AE4C31" w:rsidRPr="00AE4C31">
        <w:rPr>
          <w:b/>
          <w:color w:val="FF0000"/>
          <w:sz w:val="22"/>
          <w:u w:val="single"/>
        </w:rPr>
        <w:t>Zmiana w planie dokonana w dniu 17.04.2018 r. dla IV s. LO</w:t>
      </w:r>
    </w:p>
    <w:p w:rsidR="007E639B" w:rsidRDefault="007E639B" w:rsidP="007E639B">
      <w:pPr>
        <w:jc w:val="center"/>
        <w:rPr>
          <w:b/>
          <w:sz w:val="28"/>
          <w:szCs w:val="28"/>
        </w:rPr>
      </w:pPr>
    </w:p>
    <w:p w:rsidR="00E537B9" w:rsidRDefault="00E537B9" w:rsidP="007E639B">
      <w:pPr>
        <w:jc w:val="center"/>
        <w:rPr>
          <w:b/>
          <w:sz w:val="28"/>
          <w:szCs w:val="28"/>
        </w:rPr>
      </w:pPr>
    </w:p>
    <w:p w:rsidR="00AE4C31" w:rsidRDefault="00AE4C31" w:rsidP="007E639B">
      <w:pPr>
        <w:jc w:val="center"/>
        <w:rPr>
          <w:b/>
          <w:sz w:val="28"/>
          <w:szCs w:val="28"/>
        </w:rPr>
      </w:pPr>
    </w:p>
    <w:p w:rsidR="00AE4C31" w:rsidRPr="007E639B" w:rsidRDefault="00AE4C31" w:rsidP="007E639B">
      <w:pPr>
        <w:jc w:val="center"/>
        <w:rPr>
          <w:b/>
          <w:sz w:val="28"/>
          <w:szCs w:val="28"/>
        </w:rPr>
      </w:pPr>
    </w:p>
    <w:p w:rsidR="007E639B" w:rsidRPr="005D5663" w:rsidRDefault="007E639B" w:rsidP="007E639B">
      <w:pPr>
        <w:jc w:val="center"/>
        <w:rPr>
          <w:b/>
          <w:sz w:val="32"/>
          <w:szCs w:val="28"/>
        </w:rPr>
      </w:pPr>
      <w:r w:rsidRPr="005D5663">
        <w:rPr>
          <w:b/>
          <w:sz w:val="32"/>
          <w:szCs w:val="28"/>
        </w:rPr>
        <w:t>Plan zajęć dydaktycznych 2017/2018</w:t>
      </w:r>
    </w:p>
    <w:p w:rsidR="007E639B" w:rsidRPr="005D5663" w:rsidRDefault="007E639B" w:rsidP="007E639B">
      <w:pPr>
        <w:jc w:val="center"/>
        <w:rPr>
          <w:b/>
          <w:sz w:val="32"/>
          <w:szCs w:val="28"/>
        </w:rPr>
      </w:pPr>
      <w:r w:rsidRPr="005D5663">
        <w:rPr>
          <w:b/>
          <w:sz w:val="32"/>
          <w:szCs w:val="28"/>
        </w:rPr>
        <w:t>Zespół Szkół Niepublicznych Wałecka Akademia Wiedzy</w:t>
      </w:r>
    </w:p>
    <w:p w:rsidR="007E639B" w:rsidRPr="005D5663" w:rsidRDefault="007E639B" w:rsidP="007E639B">
      <w:pPr>
        <w:jc w:val="center"/>
        <w:rPr>
          <w:b/>
          <w:sz w:val="32"/>
          <w:szCs w:val="28"/>
        </w:rPr>
      </w:pPr>
      <w:r w:rsidRPr="005D5663">
        <w:rPr>
          <w:b/>
          <w:sz w:val="32"/>
          <w:szCs w:val="28"/>
        </w:rPr>
        <w:t>Zjazd  X</w:t>
      </w:r>
      <w:r w:rsidR="006E7121">
        <w:rPr>
          <w:b/>
          <w:sz w:val="32"/>
          <w:szCs w:val="28"/>
        </w:rPr>
        <w:t>IX</w:t>
      </w:r>
    </w:p>
    <w:p w:rsidR="007E639B" w:rsidRPr="005D5663" w:rsidRDefault="001B2344" w:rsidP="007E639B">
      <w:pPr>
        <w:jc w:val="center"/>
        <w:rPr>
          <w:color w:val="FF0000"/>
          <w:sz w:val="32"/>
          <w:szCs w:val="28"/>
        </w:rPr>
      </w:pPr>
      <w:r w:rsidRPr="005D5663">
        <w:rPr>
          <w:color w:val="FF0000"/>
          <w:sz w:val="32"/>
          <w:szCs w:val="28"/>
        </w:rPr>
        <w:t>Dnia</w:t>
      </w:r>
      <w:r w:rsidR="00E2018A">
        <w:rPr>
          <w:color w:val="FF0000"/>
          <w:sz w:val="32"/>
          <w:szCs w:val="28"/>
        </w:rPr>
        <w:t xml:space="preserve"> 20</w:t>
      </w:r>
      <w:r w:rsidR="007E639B" w:rsidRPr="005D5663">
        <w:rPr>
          <w:color w:val="FF0000"/>
          <w:sz w:val="32"/>
          <w:szCs w:val="28"/>
        </w:rPr>
        <w:t>.0</w:t>
      </w:r>
      <w:r w:rsidRPr="005D5663">
        <w:rPr>
          <w:color w:val="FF0000"/>
          <w:sz w:val="32"/>
          <w:szCs w:val="28"/>
        </w:rPr>
        <w:t>4</w:t>
      </w:r>
      <w:r w:rsidR="007E639B" w:rsidRPr="005D5663">
        <w:rPr>
          <w:color w:val="FF0000"/>
          <w:sz w:val="32"/>
          <w:szCs w:val="28"/>
        </w:rPr>
        <w:t>.2018 (PIĄTEK).</w:t>
      </w:r>
    </w:p>
    <w:p w:rsidR="007E639B" w:rsidRPr="007E639B" w:rsidRDefault="007E639B" w:rsidP="007E639B"/>
    <w:tbl>
      <w:tblPr>
        <w:tblW w:w="526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3276"/>
        <w:gridCol w:w="4112"/>
        <w:gridCol w:w="2691"/>
        <w:gridCol w:w="3543"/>
      </w:tblGrid>
      <w:tr w:rsidR="007E639B" w:rsidRPr="007E639B" w:rsidTr="00D12E16">
        <w:tc>
          <w:tcPr>
            <w:tcW w:w="424" w:type="pct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 xml:space="preserve">Technik Administracji 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IV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color w:val="FF0000"/>
                <w:szCs w:val="18"/>
                <w:u w:val="single"/>
              </w:rPr>
            </w:pPr>
          </w:p>
        </w:tc>
        <w:tc>
          <w:tcPr>
            <w:tcW w:w="1381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BHP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II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904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Informatyk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II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color w:val="FF0000"/>
                <w:szCs w:val="18"/>
                <w:u w:val="single"/>
              </w:rPr>
            </w:pPr>
          </w:p>
        </w:tc>
        <w:tc>
          <w:tcPr>
            <w:tcW w:w="1190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Archiwista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716526" w:rsidRPr="007E639B" w:rsidTr="00D12E16"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16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00</w:t>
            </w:r>
            <w:r w:rsidRPr="007E639B">
              <w:rPr>
                <w:sz w:val="22"/>
                <w:szCs w:val="18"/>
              </w:rPr>
              <w:t xml:space="preserve"> - 16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100" w:type="pct"/>
            <w:shd w:val="clear" w:color="auto" w:fill="FFFFFF"/>
          </w:tcPr>
          <w:p w:rsidR="00716526" w:rsidRPr="007E639B" w:rsidRDefault="00D12E16" w:rsidP="007E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administracyjna</w:t>
            </w:r>
          </w:p>
          <w:p w:rsidR="00716526" w:rsidRPr="007E639B" w:rsidRDefault="00716526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K. Biela                          </w:t>
            </w:r>
          </w:p>
          <w:p w:rsidR="00716526" w:rsidRPr="007E639B" w:rsidRDefault="00716526" w:rsidP="00F20D50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sala nr 13</w:t>
            </w:r>
          </w:p>
        </w:tc>
        <w:tc>
          <w:tcPr>
            <w:tcW w:w="1381" w:type="pct"/>
            <w:shd w:val="clear" w:color="auto" w:fill="FFFFFF"/>
          </w:tcPr>
          <w:p w:rsidR="00716526" w:rsidRDefault="00CD5072" w:rsidP="007E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Podejmowanie i prowadzenia działalności gospodarczej (PDG)</w:t>
            </w:r>
          </w:p>
          <w:p w:rsidR="00CD5072" w:rsidRPr="00CD5072" w:rsidRDefault="00CD5072" w:rsidP="007E639B">
            <w:pPr>
              <w:jc w:val="center"/>
              <w:rPr>
                <w:sz w:val="20"/>
                <w:szCs w:val="20"/>
              </w:rPr>
            </w:pPr>
            <w:r w:rsidRPr="00CD5072">
              <w:rPr>
                <w:sz w:val="20"/>
                <w:szCs w:val="20"/>
              </w:rPr>
              <w:t>A. Łukaszewicz</w:t>
            </w:r>
          </w:p>
          <w:p w:rsidR="00CD5072" w:rsidRPr="00CD5072" w:rsidRDefault="00CD5072" w:rsidP="007E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  <w:r w:rsidRPr="00CD5072">
              <w:rPr>
                <w:b/>
                <w:color w:val="FF0000"/>
                <w:sz w:val="20"/>
                <w:szCs w:val="20"/>
              </w:rPr>
              <w:t>ala 9</w:t>
            </w:r>
          </w:p>
        </w:tc>
        <w:tc>
          <w:tcPr>
            <w:tcW w:w="904" w:type="pct"/>
            <w:shd w:val="clear" w:color="auto" w:fill="FFFFFF"/>
          </w:tcPr>
          <w:p w:rsidR="00716526" w:rsidRPr="00D84264" w:rsidRDefault="00D12E16" w:rsidP="004D5299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Urządzenia techniki komputerowej</w:t>
            </w:r>
          </w:p>
          <w:p w:rsidR="00716526" w:rsidRDefault="00D12E16" w:rsidP="004D5299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Molka</w:t>
            </w:r>
          </w:p>
          <w:p w:rsidR="00716526" w:rsidRPr="00B90816" w:rsidRDefault="00716526" w:rsidP="004D5299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</w:t>
            </w:r>
            <w:r w:rsidRPr="006E619C">
              <w:rPr>
                <w:b/>
                <w:bCs/>
                <w:color w:val="FF0000"/>
                <w:sz w:val="20"/>
                <w:szCs w:val="20"/>
              </w:rPr>
              <w:t xml:space="preserve">ala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1190" w:type="pct"/>
            <w:shd w:val="clear" w:color="auto" w:fill="FFFFFF" w:themeFill="background1"/>
          </w:tcPr>
          <w:p w:rsidR="00716526" w:rsidRPr="00527528" w:rsidRDefault="00D12E16" w:rsidP="007E63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Pracownia prowadzenia archiwum</w:t>
            </w:r>
          </w:p>
          <w:p w:rsidR="00716526" w:rsidRPr="00527528" w:rsidRDefault="00716526" w:rsidP="007E639B">
            <w:pPr>
              <w:jc w:val="center"/>
              <w:rPr>
                <w:sz w:val="22"/>
              </w:rPr>
            </w:pPr>
            <w:r w:rsidRPr="00527528">
              <w:rPr>
                <w:sz w:val="22"/>
              </w:rPr>
              <w:t>J. Tutaj</w:t>
            </w:r>
          </w:p>
          <w:p w:rsidR="00716526" w:rsidRPr="00527528" w:rsidRDefault="00716526" w:rsidP="00340EF9">
            <w:pPr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s</w:t>
            </w:r>
            <w:r w:rsidRPr="00527528">
              <w:rPr>
                <w:b/>
                <w:color w:val="FF0000"/>
                <w:sz w:val="22"/>
              </w:rPr>
              <w:t xml:space="preserve">ala </w:t>
            </w:r>
            <w:r>
              <w:rPr>
                <w:b/>
                <w:color w:val="FF0000"/>
                <w:sz w:val="22"/>
              </w:rPr>
              <w:t>128</w:t>
            </w:r>
          </w:p>
        </w:tc>
      </w:tr>
      <w:tr w:rsidR="00716526" w:rsidRPr="007E639B" w:rsidTr="00D12E16"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16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50</w:t>
            </w:r>
            <w:r w:rsidRPr="007E639B">
              <w:rPr>
                <w:sz w:val="22"/>
                <w:szCs w:val="18"/>
              </w:rPr>
              <w:t xml:space="preserve"> - 17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35</w:t>
            </w:r>
          </w:p>
        </w:tc>
        <w:tc>
          <w:tcPr>
            <w:tcW w:w="1100" w:type="pct"/>
            <w:shd w:val="clear" w:color="auto" w:fill="FFFFFF"/>
          </w:tcPr>
          <w:p w:rsidR="00D12E16" w:rsidRPr="00D12E16" w:rsidRDefault="00D12E16" w:rsidP="00D12E16">
            <w:pPr>
              <w:jc w:val="center"/>
              <w:rPr>
                <w:sz w:val="20"/>
                <w:szCs w:val="20"/>
              </w:rPr>
            </w:pPr>
            <w:r w:rsidRPr="00D12E16">
              <w:rPr>
                <w:sz w:val="20"/>
                <w:szCs w:val="20"/>
              </w:rPr>
              <w:t>Pracownia administracyjna</w:t>
            </w:r>
          </w:p>
          <w:p w:rsidR="00716526" w:rsidRPr="00D12E16" w:rsidRDefault="00716526" w:rsidP="007E639B">
            <w:pPr>
              <w:jc w:val="center"/>
            </w:pPr>
          </w:p>
        </w:tc>
        <w:tc>
          <w:tcPr>
            <w:tcW w:w="1381" w:type="pct"/>
            <w:shd w:val="clear" w:color="auto" w:fill="FFFFFF"/>
          </w:tcPr>
          <w:p w:rsidR="009E3719" w:rsidRPr="009E3719" w:rsidRDefault="009E3719" w:rsidP="009E37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E3719">
              <w:rPr>
                <w:sz w:val="20"/>
                <w:szCs w:val="20"/>
              </w:rPr>
              <w:t>PDG</w:t>
            </w:r>
          </w:p>
          <w:p w:rsidR="00716526" w:rsidRPr="001B2344" w:rsidRDefault="00716526" w:rsidP="009E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716526" w:rsidRPr="00D12E16" w:rsidRDefault="00D12E16" w:rsidP="00D12E16">
            <w:pPr>
              <w:pStyle w:val="Tytu"/>
              <w:rPr>
                <w:sz w:val="20"/>
                <w:szCs w:val="20"/>
              </w:rPr>
            </w:pPr>
            <w:r w:rsidRPr="00D12E16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190" w:type="pct"/>
            <w:shd w:val="clear" w:color="auto" w:fill="FFFFFF" w:themeFill="background1"/>
          </w:tcPr>
          <w:p w:rsidR="00D12E16" w:rsidRPr="00D12E16" w:rsidRDefault="00D12E16" w:rsidP="00D12E16">
            <w:pPr>
              <w:jc w:val="center"/>
              <w:rPr>
                <w:sz w:val="22"/>
              </w:rPr>
            </w:pPr>
            <w:r w:rsidRPr="00D12E16">
              <w:rPr>
                <w:sz w:val="22"/>
              </w:rPr>
              <w:t>Pracownia prowadzenia archiwum</w:t>
            </w:r>
          </w:p>
          <w:p w:rsidR="00716526" w:rsidRPr="00340EF9" w:rsidRDefault="00716526" w:rsidP="0020769D">
            <w:pPr>
              <w:jc w:val="center"/>
              <w:rPr>
                <w:sz w:val="22"/>
              </w:rPr>
            </w:pPr>
          </w:p>
        </w:tc>
      </w:tr>
      <w:tr w:rsidR="00716526" w:rsidRPr="007E639B" w:rsidTr="00D12E16"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17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40</w:t>
            </w:r>
            <w:r w:rsidRPr="007E639B">
              <w:rPr>
                <w:sz w:val="22"/>
                <w:szCs w:val="18"/>
              </w:rPr>
              <w:t xml:space="preserve"> - 18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100" w:type="pct"/>
            <w:shd w:val="clear" w:color="auto" w:fill="FFFFFF"/>
          </w:tcPr>
          <w:p w:rsidR="00D12E16" w:rsidRPr="00D12E16" w:rsidRDefault="00D12E16" w:rsidP="00D12E16">
            <w:pPr>
              <w:jc w:val="center"/>
              <w:rPr>
                <w:sz w:val="20"/>
                <w:szCs w:val="20"/>
              </w:rPr>
            </w:pPr>
            <w:r w:rsidRPr="00D12E16">
              <w:rPr>
                <w:sz w:val="20"/>
                <w:szCs w:val="20"/>
              </w:rPr>
              <w:t>Pracownia administracyjna</w:t>
            </w:r>
          </w:p>
          <w:p w:rsidR="00716526" w:rsidRPr="00D12E16" w:rsidRDefault="00716526" w:rsidP="007E639B">
            <w:pPr>
              <w:jc w:val="center"/>
            </w:pPr>
          </w:p>
        </w:tc>
        <w:tc>
          <w:tcPr>
            <w:tcW w:w="1381" w:type="pct"/>
            <w:shd w:val="clear" w:color="auto" w:fill="FFFFFF"/>
          </w:tcPr>
          <w:p w:rsidR="00716526" w:rsidRPr="001B2344" w:rsidRDefault="009E3719" w:rsidP="001B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904" w:type="pct"/>
            <w:shd w:val="clear" w:color="auto" w:fill="FFFFFF"/>
          </w:tcPr>
          <w:p w:rsidR="00716526" w:rsidRPr="00D12E16" w:rsidRDefault="00D12E16" w:rsidP="00D12E16">
            <w:pPr>
              <w:pStyle w:val="Tytu"/>
              <w:rPr>
                <w:sz w:val="20"/>
                <w:szCs w:val="20"/>
              </w:rPr>
            </w:pPr>
            <w:r w:rsidRPr="00D12E16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190" w:type="pct"/>
            <w:shd w:val="clear" w:color="auto" w:fill="FFFFFF" w:themeFill="background1"/>
          </w:tcPr>
          <w:p w:rsidR="00D12E16" w:rsidRPr="00D12E16" w:rsidRDefault="00D12E16" w:rsidP="00D12E16">
            <w:pPr>
              <w:jc w:val="center"/>
              <w:rPr>
                <w:sz w:val="22"/>
              </w:rPr>
            </w:pPr>
            <w:r w:rsidRPr="00D12E16">
              <w:rPr>
                <w:sz w:val="22"/>
              </w:rPr>
              <w:t>Pracownia prowadzenia archiwum</w:t>
            </w:r>
          </w:p>
          <w:p w:rsidR="00716526" w:rsidRPr="0081770D" w:rsidRDefault="00716526" w:rsidP="0081770D">
            <w:pPr>
              <w:jc w:val="center"/>
              <w:rPr>
                <w:b/>
                <w:color w:val="FF0000"/>
                <w:sz w:val="22"/>
              </w:rPr>
            </w:pPr>
          </w:p>
        </w:tc>
      </w:tr>
      <w:tr w:rsidR="00716526" w:rsidRPr="007E639B" w:rsidTr="00D12E16">
        <w:trPr>
          <w:trHeight w:val="419"/>
        </w:trPr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18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30</w:t>
            </w:r>
            <w:r w:rsidRPr="007E639B">
              <w:rPr>
                <w:sz w:val="22"/>
                <w:szCs w:val="18"/>
              </w:rPr>
              <w:t xml:space="preserve"> - 19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100" w:type="pct"/>
            <w:shd w:val="clear" w:color="auto" w:fill="FFFFFF"/>
          </w:tcPr>
          <w:p w:rsidR="00D12E16" w:rsidRPr="00D12E16" w:rsidRDefault="00D12E16" w:rsidP="00D12E16">
            <w:pPr>
              <w:jc w:val="center"/>
              <w:rPr>
                <w:sz w:val="20"/>
                <w:szCs w:val="20"/>
              </w:rPr>
            </w:pPr>
            <w:r w:rsidRPr="00D12E16">
              <w:rPr>
                <w:sz w:val="20"/>
                <w:szCs w:val="20"/>
              </w:rPr>
              <w:t>Pracownia administracyjna</w:t>
            </w:r>
          </w:p>
          <w:p w:rsidR="00716526" w:rsidRPr="00D12E16" w:rsidRDefault="00716526" w:rsidP="007E639B">
            <w:pPr>
              <w:jc w:val="center"/>
            </w:pPr>
          </w:p>
        </w:tc>
        <w:tc>
          <w:tcPr>
            <w:tcW w:w="1381" w:type="pct"/>
            <w:shd w:val="clear" w:color="auto" w:fill="FFFFFF"/>
          </w:tcPr>
          <w:p w:rsidR="00716526" w:rsidRPr="001B2344" w:rsidRDefault="009E3719" w:rsidP="001B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904" w:type="pct"/>
            <w:shd w:val="clear" w:color="auto" w:fill="FFFFFF"/>
          </w:tcPr>
          <w:p w:rsidR="00716526" w:rsidRPr="00D12E16" w:rsidRDefault="00D12E16" w:rsidP="00D12E16">
            <w:pPr>
              <w:pStyle w:val="Tytu"/>
              <w:rPr>
                <w:sz w:val="20"/>
                <w:szCs w:val="20"/>
              </w:rPr>
            </w:pPr>
            <w:r w:rsidRPr="00D12E16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190" w:type="pct"/>
            <w:shd w:val="clear" w:color="auto" w:fill="FFFFFF" w:themeFill="background1"/>
          </w:tcPr>
          <w:p w:rsidR="00D12E16" w:rsidRPr="00D12E16" w:rsidRDefault="00D12E16" w:rsidP="00D12E16">
            <w:pPr>
              <w:jc w:val="center"/>
              <w:rPr>
                <w:sz w:val="22"/>
              </w:rPr>
            </w:pPr>
            <w:r w:rsidRPr="00D12E16">
              <w:rPr>
                <w:sz w:val="22"/>
              </w:rPr>
              <w:t>Pracownia prowadzenia archiwum</w:t>
            </w:r>
          </w:p>
          <w:p w:rsidR="00716526" w:rsidRPr="0081770D" w:rsidRDefault="00716526" w:rsidP="0020769D">
            <w:pPr>
              <w:jc w:val="center"/>
              <w:rPr>
                <w:b/>
                <w:sz w:val="22"/>
              </w:rPr>
            </w:pPr>
          </w:p>
        </w:tc>
      </w:tr>
      <w:tr w:rsidR="00716526" w:rsidRPr="007E639B" w:rsidTr="00D12E16">
        <w:trPr>
          <w:trHeight w:val="286"/>
        </w:trPr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19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15</w:t>
            </w:r>
            <w:r w:rsidRPr="007E639B">
              <w:rPr>
                <w:sz w:val="22"/>
                <w:szCs w:val="18"/>
              </w:rPr>
              <w:t xml:space="preserve"> - 20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1100" w:type="pct"/>
            <w:shd w:val="clear" w:color="auto" w:fill="FFFFFF"/>
          </w:tcPr>
          <w:p w:rsidR="00D12E16" w:rsidRPr="00D12E16" w:rsidRDefault="00D12E16" w:rsidP="00D12E16">
            <w:pPr>
              <w:jc w:val="center"/>
              <w:rPr>
                <w:sz w:val="20"/>
                <w:szCs w:val="20"/>
              </w:rPr>
            </w:pPr>
            <w:r w:rsidRPr="00D12E16">
              <w:rPr>
                <w:sz w:val="20"/>
                <w:szCs w:val="20"/>
              </w:rPr>
              <w:t>Pracownia administracyjna</w:t>
            </w:r>
          </w:p>
          <w:p w:rsidR="00716526" w:rsidRPr="00D12E16" w:rsidRDefault="00716526" w:rsidP="007E639B">
            <w:pPr>
              <w:jc w:val="center"/>
            </w:pPr>
          </w:p>
        </w:tc>
        <w:tc>
          <w:tcPr>
            <w:tcW w:w="1381" w:type="pct"/>
            <w:shd w:val="clear" w:color="auto" w:fill="FFFFFF"/>
          </w:tcPr>
          <w:p w:rsidR="00716526" w:rsidRPr="001B2344" w:rsidRDefault="009E3719" w:rsidP="001B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904" w:type="pct"/>
            <w:shd w:val="clear" w:color="auto" w:fill="FFFFFF"/>
          </w:tcPr>
          <w:p w:rsidR="00716526" w:rsidRPr="00D12E16" w:rsidRDefault="00D12E16" w:rsidP="00D12E16">
            <w:pPr>
              <w:pStyle w:val="Tytu"/>
              <w:rPr>
                <w:sz w:val="20"/>
                <w:szCs w:val="20"/>
              </w:rPr>
            </w:pPr>
            <w:r w:rsidRPr="00D12E16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190" w:type="pct"/>
            <w:shd w:val="clear" w:color="auto" w:fill="FFFFFF" w:themeFill="background1"/>
          </w:tcPr>
          <w:p w:rsidR="00D12E16" w:rsidRPr="00D12E16" w:rsidRDefault="00D12E16" w:rsidP="00D12E16">
            <w:pPr>
              <w:jc w:val="center"/>
              <w:rPr>
                <w:sz w:val="22"/>
              </w:rPr>
            </w:pPr>
            <w:r w:rsidRPr="00D12E16">
              <w:rPr>
                <w:sz w:val="22"/>
              </w:rPr>
              <w:t>Pracownia prowadzenia archiwum</w:t>
            </w:r>
          </w:p>
          <w:p w:rsidR="00716526" w:rsidRPr="0081770D" w:rsidRDefault="00716526" w:rsidP="0020769D">
            <w:pPr>
              <w:jc w:val="center"/>
              <w:rPr>
                <w:b/>
                <w:sz w:val="22"/>
              </w:rPr>
            </w:pPr>
          </w:p>
        </w:tc>
      </w:tr>
    </w:tbl>
    <w:p w:rsidR="004B7A88" w:rsidRPr="00172DA8" w:rsidRDefault="007E639B" w:rsidP="0020769D">
      <w:pPr>
        <w:shd w:val="clear" w:color="auto" w:fill="FFFFFF"/>
        <w:rPr>
          <w:b/>
          <w:color w:val="FF0000"/>
          <w:sz w:val="18"/>
          <w:szCs w:val="18"/>
        </w:rPr>
      </w:pPr>
      <w:r w:rsidRPr="007E639B">
        <w:rPr>
          <w:sz w:val="18"/>
          <w:szCs w:val="18"/>
        </w:rPr>
        <w:t xml:space="preserve">                   </w:t>
      </w:r>
      <w:r w:rsidRPr="007E639B">
        <w:rPr>
          <w:sz w:val="20"/>
          <w:szCs w:val="18"/>
        </w:rPr>
        <w:t xml:space="preserve">Opracował: Dyrektor Jacek Łuszczyk w </w:t>
      </w:r>
      <w:r w:rsidR="0020769D">
        <w:rPr>
          <w:sz w:val="20"/>
          <w:szCs w:val="18"/>
        </w:rPr>
        <w:t xml:space="preserve">dniu </w:t>
      </w:r>
      <w:r w:rsidR="00D12E16">
        <w:rPr>
          <w:sz w:val="20"/>
          <w:szCs w:val="18"/>
        </w:rPr>
        <w:t>10</w:t>
      </w:r>
      <w:r w:rsidR="00340EF9">
        <w:rPr>
          <w:sz w:val="20"/>
          <w:szCs w:val="18"/>
        </w:rPr>
        <w:t>.04.2018</w:t>
      </w:r>
      <w:r w:rsidR="0020769D">
        <w:rPr>
          <w:sz w:val="20"/>
          <w:szCs w:val="18"/>
        </w:rPr>
        <w:t xml:space="preserve"> r. </w:t>
      </w:r>
      <w:r w:rsidR="005424D4">
        <w:rPr>
          <w:sz w:val="20"/>
          <w:szCs w:val="18"/>
        </w:rPr>
        <w:t xml:space="preserve">, </w:t>
      </w: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Default="007E639B" w:rsidP="007E639B">
      <w:pPr>
        <w:rPr>
          <w:sz w:val="18"/>
          <w:szCs w:val="18"/>
        </w:rPr>
      </w:pPr>
    </w:p>
    <w:p w:rsidR="007E639B" w:rsidRDefault="007E639B" w:rsidP="007E639B">
      <w:pPr>
        <w:rPr>
          <w:sz w:val="18"/>
          <w:szCs w:val="18"/>
        </w:rPr>
      </w:pPr>
    </w:p>
    <w:p w:rsidR="007E639B" w:rsidRDefault="007E639B" w:rsidP="007E639B">
      <w:pPr>
        <w:rPr>
          <w:sz w:val="18"/>
          <w:szCs w:val="18"/>
        </w:rPr>
      </w:pPr>
    </w:p>
    <w:p w:rsidR="00716526" w:rsidRPr="007E639B" w:rsidRDefault="00716526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5D5663" w:rsidRDefault="007E639B" w:rsidP="007E639B">
      <w:pPr>
        <w:rPr>
          <w:b/>
          <w:sz w:val="32"/>
          <w:szCs w:val="22"/>
        </w:rPr>
      </w:pPr>
    </w:p>
    <w:p w:rsidR="007E639B" w:rsidRPr="005D5663" w:rsidRDefault="007E639B" w:rsidP="007E639B">
      <w:pPr>
        <w:jc w:val="center"/>
        <w:rPr>
          <w:b/>
          <w:sz w:val="32"/>
          <w:szCs w:val="22"/>
        </w:rPr>
      </w:pPr>
      <w:r w:rsidRPr="005D5663">
        <w:rPr>
          <w:b/>
          <w:sz w:val="32"/>
          <w:szCs w:val="22"/>
        </w:rPr>
        <w:t>Plan zajęć dydaktycznych 2017/2018</w:t>
      </w:r>
    </w:p>
    <w:p w:rsidR="007E639B" w:rsidRPr="005D5663" w:rsidRDefault="007E639B" w:rsidP="007E639B">
      <w:pPr>
        <w:jc w:val="center"/>
        <w:rPr>
          <w:b/>
          <w:sz w:val="32"/>
          <w:szCs w:val="22"/>
        </w:rPr>
      </w:pPr>
      <w:r w:rsidRPr="005D5663">
        <w:rPr>
          <w:b/>
          <w:sz w:val="32"/>
          <w:szCs w:val="22"/>
        </w:rPr>
        <w:t>Zespół Szkół Niepublicznych Wałecka Akademia Wiedzy</w:t>
      </w:r>
    </w:p>
    <w:p w:rsidR="007E639B" w:rsidRPr="00DC4B35" w:rsidRDefault="007E639B" w:rsidP="00DC4B35">
      <w:pPr>
        <w:jc w:val="center"/>
        <w:rPr>
          <w:b/>
          <w:sz w:val="32"/>
          <w:szCs w:val="22"/>
        </w:rPr>
      </w:pPr>
      <w:r w:rsidRPr="005D5663">
        <w:rPr>
          <w:b/>
          <w:sz w:val="32"/>
          <w:szCs w:val="22"/>
        </w:rPr>
        <w:t>Zjazd X</w:t>
      </w:r>
      <w:r w:rsidR="006E7121">
        <w:rPr>
          <w:b/>
          <w:sz w:val="32"/>
          <w:szCs w:val="22"/>
        </w:rPr>
        <w:t>IX</w:t>
      </w:r>
    </w:p>
    <w:p w:rsidR="007E639B" w:rsidRPr="005D5663" w:rsidRDefault="007E639B" w:rsidP="007E639B">
      <w:pPr>
        <w:jc w:val="center"/>
        <w:rPr>
          <w:color w:val="FF0000"/>
          <w:sz w:val="32"/>
          <w:szCs w:val="22"/>
        </w:rPr>
      </w:pPr>
      <w:r w:rsidRPr="005D5663">
        <w:rPr>
          <w:color w:val="FF0000"/>
          <w:sz w:val="32"/>
          <w:szCs w:val="22"/>
        </w:rPr>
        <w:t xml:space="preserve">Dnia </w:t>
      </w:r>
      <w:r w:rsidR="00E2018A">
        <w:rPr>
          <w:color w:val="FF0000"/>
          <w:sz w:val="32"/>
          <w:szCs w:val="22"/>
        </w:rPr>
        <w:t>21</w:t>
      </w:r>
      <w:r w:rsidR="005D5663" w:rsidRPr="005D5663">
        <w:rPr>
          <w:color w:val="FF0000"/>
          <w:sz w:val="32"/>
          <w:szCs w:val="22"/>
        </w:rPr>
        <w:t>.04</w:t>
      </w:r>
      <w:r w:rsidRPr="005D5663">
        <w:rPr>
          <w:color w:val="FF0000"/>
          <w:sz w:val="32"/>
          <w:szCs w:val="22"/>
        </w:rPr>
        <w:t>.2018</w:t>
      </w:r>
      <w:r w:rsidR="005D5663" w:rsidRPr="005D5663">
        <w:rPr>
          <w:color w:val="FF0000"/>
          <w:sz w:val="32"/>
          <w:szCs w:val="22"/>
        </w:rPr>
        <w:t xml:space="preserve"> r. </w:t>
      </w:r>
      <w:r w:rsidRPr="005D5663">
        <w:rPr>
          <w:color w:val="FF0000"/>
          <w:sz w:val="32"/>
          <w:szCs w:val="22"/>
        </w:rPr>
        <w:t xml:space="preserve"> (SOBOTA)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401"/>
        <w:gridCol w:w="3119"/>
        <w:gridCol w:w="3260"/>
        <w:gridCol w:w="3260"/>
      </w:tblGrid>
      <w:tr w:rsidR="007E639B" w:rsidRPr="007E639B" w:rsidTr="00716526">
        <w:trPr>
          <w:trHeight w:val="1215"/>
        </w:trPr>
        <w:tc>
          <w:tcPr>
            <w:tcW w:w="1136" w:type="dxa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 Administracji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IV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color w:val="FF0000"/>
                <w:szCs w:val="16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BHP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II semestr</w:t>
            </w:r>
          </w:p>
        </w:tc>
        <w:tc>
          <w:tcPr>
            <w:tcW w:w="3260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Informatyk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II semestr</w:t>
            </w:r>
          </w:p>
        </w:tc>
        <w:tc>
          <w:tcPr>
            <w:tcW w:w="3260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Archiwista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 semestr</w:t>
            </w:r>
          </w:p>
        </w:tc>
      </w:tr>
      <w:tr w:rsidR="00BF60E9" w:rsidRPr="007E639B" w:rsidTr="006539D9">
        <w:trPr>
          <w:trHeight w:val="599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8</w:t>
            </w:r>
            <w:r w:rsidRPr="007E639B">
              <w:rPr>
                <w:sz w:val="20"/>
                <w:szCs w:val="16"/>
                <w:vertAlign w:val="superscript"/>
              </w:rPr>
              <w:t>30</w:t>
            </w:r>
            <w:r w:rsidRPr="007E639B">
              <w:rPr>
                <w:sz w:val="20"/>
                <w:szCs w:val="16"/>
              </w:rPr>
              <w:t xml:space="preserve"> - 9</w:t>
            </w:r>
            <w:r w:rsidRPr="007E639B">
              <w:rPr>
                <w:sz w:val="20"/>
                <w:szCs w:val="16"/>
                <w:vertAlign w:val="superscript"/>
              </w:rPr>
              <w:t>15</w:t>
            </w:r>
          </w:p>
        </w:tc>
        <w:tc>
          <w:tcPr>
            <w:tcW w:w="3401" w:type="dxa"/>
            <w:shd w:val="clear" w:color="auto" w:fill="FFFFFF"/>
          </w:tcPr>
          <w:p w:rsidR="00BF60E9" w:rsidRPr="0081770D" w:rsidRDefault="00BF60E9" w:rsidP="000803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Postę</w:t>
            </w:r>
            <w:r w:rsidRPr="0081770D">
              <w:rPr>
                <w:b/>
                <w:sz w:val="22"/>
              </w:rPr>
              <w:t>powanie administracyjne</w:t>
            </w:r>
          </w:p>
          <w:p w:rsidR="00BF60E9" w:rsidRPr="0081770D" w:rsidRDefault="00BF60E9" w:rsidP="0008036E">
            <w:pPr>
              <w:jc w:val="center"/>
              <w:rPr>
                <w:sz w:val="22"/>
              </w:rPr>
            </w:pPr>
            <w:r w:rsidRPr="0081770D">
              <w:rPr>
                <w:sz w:val="22"/>
              </w:rPr>
              <w:t>K. Biela</w:t>
            </w:r>
          </w:p>
          <w:p w:rsidR="00BF60E9" w:rsidRPr="0081770D" w:rsidRDefault="00BF60E9" w:rsidP="0008036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s</w:t>
            </w:r>
            <w:r w:rsidRPr="0081770D">
              <w:rPr>
                <w:b/>
                <w:color w:val="FF0000"/>
              </w:rPr>
              <w:t>ala 13</w:t>
            </w:r>
          </w:p>
        </w:tc>
        <w:tc>
          <w:tcPr>
            <w:tcW w:w="3119" w:type="dxa"/>
            <w:shd w:val="clear" w:color="auto" w:fill="FFFFFF"/>
          </w:tcPr>
          <w:p w:rsidR="00BF60E9" w:rsidRPr="0081770D" w:rsidRDefault="00BF60E9" w:rsidP="00BF5D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Zagrożenia w środowisku pracy</w:t>
            </w:r>
          </w:p>
          <w:p w:rsidR="00BF60E9" w:rsidRDefault="00BF60E9" w:rsidP="00BF5DEE">
            <w:pPr>
              <w:jc w:val="center"/>
              <w:rPr>
                <w:sz w:val="22"/>
              </w:rPr>
            </w:pPr>
            <w:r w:rsidRPr="0081770D">
              <w:rPr>
                <w:sz w:val="22"/>
              </w:rPr>
              <w:t>A. Szpecht</w:t>
            </w:r>
          </w:p>
          <w:p w:rsidR="00BF60E9" w:rsidRPr="005D5663" w:rsidRDefault="00BF60E9" w:rsidP="00BF5DEE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9</w:t>
            </w:r>
          </w:p>
        </w:tc>
        <w:tc>
          <w:tcPr>
            <w:tcW w:w="3260" w:type="dxa"/>
            <w:shd w:val="clear" w:color="auto" w:fill="FFFFFF"/>
          </w:tcPr>
          <w:p w:rsidR="00BF60E9" w:rsidRPr="00186CD2" w:rsidRDefault="00BF60E9" w:rsidP="006921EE">
            <w:pPr>
              <w:pStyle w:val="Tytu"/>
              <w:rPr>
                <w:b/>
                <w:sz w:val="22"/>
              </w:rPr>
            </w:pPr>
            <w:r w:rsidRPr="00186CD2">
              <w:rPr>
                <w:b/>
                <w:sz w:val="22"/>
              </w:rPr>
              <w:t>Witryny i aplikacje internetowe</w:t>
            </w:r>
          </w:p>
          <w:p w:rsidR="00BF60E9" w:rsidRDefault="00BF60E9" w:rsidP="006921EE">
            <w:pPr>
              <w:pStyle w:val="Tytu"/>
              <w:rPr>
                <w:sz w:val="22"/>
              </w:rPr>
            </w:pPr>
            <w:r>
              <w:rPr>
                <w:sz w:val="22"/>
              </w:rPr>
              <w:t>R. Nowak</w:t>
            </w:r>
          </w:p>
          <w:p w:rsidR="00BF60E9" w:rsidRPr="00186CD2" w:rsidRDefault="00BF60E9" w:rsidP="006921EE">
            <w:pPr>
              <w:pStyle w:val="Tytu"/>
              <w:rPr>
                <w:b/>
                <w:color w:val="FF0000"/>
                <w:sz w:val="22"/>
              </w:rPr>
            </w:pPr>
            <w:r w:rsidRPr="00186CD2">
              <w:rPr>
                <w:b/>
                <w:color w:val="FF0000"/>
                <w:sz w:val="22"/>
              </w:rPr>
              <w:t>sala 28</w:t>
            </w:r>
          </w:p>
          <w:p w:rsidR="00BF60E9" w:rsidRPr="00186CD2" w:rsidRDefault="00BF60E9" w:rsidP="006921EE">
            <w:pPr>
              <w:pStyle w:val="Tytu"/>
              <w:rPr>
                <w:sz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7E639B">
            <w:pPr>
              <w:jc w:val="center"/>
              <w:rPr>
                <w:b/>
                <w:sz w:val="20"/>
                <w:szCs w:val="16"/>
              </w:rPr>
            </w:pPr>
            <w:r w:rsidRPr="006539D9">
              <w:rPr>
                <w:b/>
                <w:sz w:val="20"/>
                <w:szCs w:val="16"/>
              </w:rPr>
              <w:t>Pracownia opracowania materiałów archiwalnych</w:t>
            </w:r>
          </w:p>
          <w:p w:rsidR="00BF60E9" w:rsidRPr="006539D9" w:rsidRDefault="00BF60E9" w:rsidP="007E639B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>J. Ciechanowicz</w:t>
            </w:r>
          </w:p>
          <w:p w:rsidR="00BF60E9" w:rsidRPr="006539D9" w:rsidRDefault="00BF60E9" w:rsidP="007E639B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s</w:t>
            </w:r>
            <w:r w:rsidRPr="006539D9">
              <w:rPr>
                <w:b/>
                <w:color w:val="FF0000"/>
                <w:sz w:val="20"/>
                <w:szCs w:val="16"/>
              </w:rPr>
              <w:t>ala 128</w:t>
            </w:r>
          </w:p>
        </w:tc>
      </w:tr>
      <w:tr w:rsidR="00BF60E9" w:rsidRPr="007E639B" w:rsidTr="006539D9">
        <w:trPr>
          <w:trHeight w:val="156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9</w:t>
            </w:r>
            <w:r w:rsidRPr="007E639B">
              <w:rPr>
                <w:sz w:val="20"/>
                <w:szCs w:val="16"/>
                <w:vertAlign w:val="superscript"/>
              </w:rPr>
              <w:t>15</w:t>
            </w:r>
            <w:r w:rsidRPr="007E639B">
              <w:rPr>
                <w:sz w:val="20"/>
                <w:szCs w:val="16"/>
              </w:rPr>
              <w:t xml:space="preserve"> – 10</w:t>
            </w:r>
            <w:r w:rsidRPr="007E639B">
              <w:rPr>
                <w:sz w:val="20"/>
                <w:szCs w:val="16"/>
                <w:vertAlign w:val="superscript"/>
              </w:rPr>
              <w:t>00</w:t>
            </w:r>
          </w:p>
        </w:tc>
        <w:tc>
          <w:tcPr>
            <w:tcW w:w="3401" w:type="dxa"/>
            <w:shd w:val="clear" w:color="auto" w:fill="FFFFFF"/>
          </w:tcPr>
          <w:p w:rsidR="00BF60E9" w:rsidRPr="0081770D" w:rsidRDefault="00BF60E9" w:rsidP="000803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Postę</w:t>
            </w:r>
            <w:r w:rsidRPr="0081770D">
              <w:rPr>
                <w:sz w:val="22"/>
              </w:rPr>
              <w:t>powanie administracyjne</w:t>
            </w:r>
          </w:p>
          <w:p w:rsidR="00BF60E9" w:rsidRPr="007E639B" w:rsidRDefault="00BF60E9" w:rsidP="0008036E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BF60E9" w:rsidRPr="00186CD2" w:rsidRDefault="00BF60E9" w:rsidP="00186CD2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Zagrożenia w środowisku pracy</w:t>
            </w:r>
          </w:p>
        </w:tc>
        <w:tc>
          <w:tcPr>
            <w:tcW w:w="3260" w:type="dxa"/>
            <w:shd w:val="clear" w:color="auto" w:fill="FFFFFF"/>
          </w:tcPr>
          <w:p w:rsidR="00BF60E9" w:rsidRPr="00EE53A8" w:rsidRDefault="00BF60E9" w:rsidP="006921EE">
            <w:pPr>
              <w:pStyle w:val="Tytu"/>
              <w:rPr>
                <w:sz w:val="22"/>
              </w:rPr>
            </w:pPr>
            <w:r w:rsidRPr="00EE53A8">
              <w:rPr>
                <w:sz w:val="22"/>
              </w:rPr>
              <w:t>Witryny i aplikacje internetowe</w:t>
            </w: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6539D9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>Pracownia opracowania materiałów archiwalnych</w:t>
            </w:r>
          </w:p>
        </w:tc>
      </w:tr>
      <w:tr w:rsidR="00BF60E9" w:rsidRPr="007E639B" w:rsidTr="006539D9">
        <w:trPr>
          <w:trHeight w:val="417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10</w:t>
            </w:r>
            <w:r w:rsidRPr="007E639B">
              <w:rPr>
                <w:sz w:val="20"/>
                <w:szCs w:val="16"/>
                <w:vertAlign w:val="superscript"/>
              </w:rPr>
              <w:t>10</w:t>
            </w:r>
            <w:r w:rsidRPr="007E639B">
              <w:rPr>
                <w:sz w:val="20"/>
                <w:szCs w:val="16"/>
              </w:rPr>
              <w:t xml:space="preserve"> – 10</w:t>
            </w:r>
            <w:r w:rsidRPr="007E639B">
              <w:rPr>
                <w:sz w:val="20"/>
                <w:szCs w:val="16"/>
                <w:vertAlign w:val="superscript"/>
              </w:rPr>
              <w:t>55</w:t>
            </w:r>
          </w:p>
        </w:tc>
        <w:tc>
          <w:tcPr>
            <w:tcW w:w="3401" w:type="dxa"/>
            <w:shd w:val="clear" w:color="auto" w:fill="FFFFFF"/>
          </w:tcPr>
          <w:p w:rsidR="00BF60E9" w:rsidRPr="0081770D" w:rsidRDefault="00BF60E9" w:rsidP="000803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Postę</w:t>
            </w:r>
            <w:r w:rsidRPr="0081770D">
              <w:rPr>
                <w:sz w:val="22"/>
              </w:rPr>
              <w:t>powanie administracyjne</w:t>
            </w:r>
          </w:p>
          <w:p w:rsidR="00BF60E9" w:rsidRPr="007E639B" w:rsidRDefault="00BF60E9" w:rsidP="0008036E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BF60E9" w:rsidRPr="00186CD2" w:rsidRDefault="00BF60E9" w:rsidP="00186CD2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Zagrożenia w środowisku pracy</w:t>
            </w:r>
          </w:p>
        </w:tc>
        <w:tc>
          <w:tcPr>
            <w:tcW w:w="3260" w:type="dxa"/>
            <w:shd w:val="clear" w:color="auto" w:fill="FFFFFF"/>
          </w:tcPr>
          <w:p w:rsidR="00BF60E9" w:rsidRPr="00EE53A8" w:rsidRDefault="00BF60E9" w:rsidP="006921EE">
            <w:pPr>
              <w:pStyle w:val="Tytu"/>
              <w:rPr>
                <w:sz w:val="22"/>
              </w:rPr>
            </w:pPr>
            <w:r w:rsidRPr="00EE53A8">
              <w:rPr>
                <w:sz w:val="22"/>
              </w:rPr>
              <w:t>Witryny i aplikacje internetowe</w:t>
            </w:r>
          </w:p>
          <w:p w:rsidR="00BF60E9" w:rsidRPr="00EE53A8" w:rsidRDefault="00BF60E9" w:rsidP="006921EE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6539D9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>Pracownia opracowania materiałów archiwalnych</w:t>
            </w:r>
          </w:p>
        </w:tc>
      </w:tr>
      <w:tr w:rsidR="00BF60E9" w:rsidRPr="007E639B" w:rsidTr="006539D9">
        <w:trPr>
          <w:trHeight w:val="711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11</w:t>
            </w:r>
            <w:r w:rsidRPr="007E639B">
              <w:rPr>
                <w:sz w:val="20"/>
                <w:szCs w:val="16"/>
                <w:vertAlign w:val="superscript"/>
              </w:rPr>
              <w:t>00</w:t>
            </w:r>
            <w:r w:rsidRPr="007E639B">
              <w:rPr>
                <w:sz w:val="20"/>
                <w:szCs w:val="16"/>
              </w:rPr>
              <w:t xml:space="preserve"> – 11</w:t>
            </w:r>
            <w:r w:rsidRPr="007E639B">
              <w:rPr>
                <w:sz w:val="20"/>
                <w:szCs w:val="16"/>
                <w:vertAlign w:val="superscript"/>
              </w:rPr>
              <w:t>40</w:t>
            </w:r>
          </w:p>
        </w:tc>
        <w:tc>
          <w:tcPr>
            <w:tcW w:w="3401" w:type="dxa"/>
            <w:shd w:val="clear" w:color="auto" w:fill="FFFFFF"/>
          </w:tcPr>
          <w:p w:rsidR="00BF60E9" w:rsidRPr="0081770D" w:rsidRDefault="00BF60E9" w:rsidP="000803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Postę</w:t>
            </w:r>
            <w:r w:rsidRPr="0081770D">
              <w:rPr>
                <w:sz w:val="22"/>
              </w:rPr>
              <w:t>powanie administracyjne</w:t>
            </w:r>
          </w:p>
          <w:p w:rsidR="00BF60E9" w:rsidRPr="007E639B" w:rsidRDefault="00BF60E9" w:rsidP="0008036E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BF60E9" w:rsidRPr="00186CD2" w:rsidRDefault="00BF60E9" w:rsidP="00186CD2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Zagrożenia w środowisku pracy</w:t>
            </w:r>
          </w:p>
        </w:tc>
        <w:tc>
          <w:tcPr>
            <w:tcW w:w="3260" w:type="dxa"/>
            <w:shd w:val="clear" w:color="auto" w:fill="FFFFFF"/>
          </w:tcPr>
          <w:p w:rsidR="00BF60E9" w:rsidRPr="00EE53A8" w:rsidRDefault="00BF60E9" w:rsidP="006921EE">
            <w:pPr>
              <w:pStyle w:val="Tytu"/>
              <w:rPr>
                <w:sz w:val="22"/>
              </w:rPr>
            </w:pPr>
            <w:r w:rsidRPr="00EE53A8">
              <w:rPr>
                <w:sz w:val="22"/>
              </w:rPr>
              <w:t>Witryny i aplikacje internetowe</w:t>
            </w:r>
          </w:p>
          <w:p w:rsidR="00BF60E9" w:rsidRPr="00EE53A8" w:rsidRDefault="00BF60E9" w:rsidP="006921EE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6539D9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>Pracownia opracowania materiałów archiwalnych</w:t>
            </w:r>
          </w:p>
        </w:tc>
      </w:tr>
      <w:tr w:rsidR="00BF60E9" w:rsidRPr="007E639B" w:rsidTr="006539D9">
        <w:trPr>
          <w:trHeight w:val="553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11</w:t>
            </w:r>
            <w:r w:rsidRPr="007E639B">
              <w:rPr>
                <w:sz w:val="20"/>
                <w:szCs w:val="16"/>
                <w:vertAlign w:val="superscript"/>
              </w:rPr>
              <w:t>45</w:t>
            </w:r>
            <w:r w:rsidRPr="007E639B">
              <w:rPr>
                <w:sz w:val="20"/>
                <w:szCs w:val="16"/>
              </w:rPr>
              <w:t xml:space="preserve"> – 12</w:t>
            </w:r>
            <w:r w:rsidRPr="007E639B">
              <w:rPr>
                <w:sz w:val="20"/>
                <w:szCs w:val="16"/>
                <w:vertAlign w:val="superscript"/>
              </w:rPr>
              <w:t>35</w:t>
            </w:r>
          </w:p>
        </w:tc>
        <w:tc>
          <w:tcPr>
            <w:tcW w:w="3401" w:type="dxa"/>
            <w:shd w:val="clear" w:color="auto" w:fill="FFFFFF"/>
          </w:tcPr>
          <w:p w:rsidR="00BF60E9" w:rsidRPr="0081770D" w:rsidRDefault="00BF60E9" w:rsidP="00186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Postę</w:t>
            </w:r>
            <w:r w:rsidRPr="0081770D">
              <w:rPr>
                <w:sz w:val="22"/>
              </w:rPr>
              <w:t>powanie administracyjne</w:t>
            </w:r>
          </w:p>
          <w:p w:rsidR="00BF60E9" w:rsidRPr="007E639B" w:rsidRDefault="00BF60E9" w:rsidP="000803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3119" w:type="dxa"/>
            <w:shd w:val="clear" w:color="auto" w:fill="FFFFFF"/>
          </w:tcPr>
          <w:p w:rsidR="00BF60E9" w:rsidRPr="00186CD2" w:rsidRDefault="00BF60E9" w:rsidP="00186CD2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Zagrożenia w środowisku pracy</w:t>
            </w:r>
          </w:p>
        </w:tc>
        <w:tc>
          <w:tcPr>
            <w:tcW w:w="3260" w:type="dxa"/>
            <w:shd w:val="clear" w:color="auto" w:fill="FFFFFF"/>
          </w:tcPr>
          <w:p w:rsidR="00BF60E9" w:rsidRPr="00EE53A8" w:rsidRDefault="00BF60E9" w:rsidP="006921EE">
            <w:pPr>
              <w:pStyle w:val="Tytu"/>
              <w:rPr>
                <w:sz w:val="22"/>
              </w:rPr>
            </w:pPr>
            <w:r w:rsidRPr="00EE53A8">
              <w:rPr>
                <w:sz w:val="22"/>
              </w:rPr>
              <w:t>Witryny i aplikacje internetowe</w:t>
            </w:r>
          </w:p>
          <w:p w:rsidR="00BF60E9" w:rsidRPr="00EE53A8" w:rsidRDefault="00BF60E9" w:rsidP="006921EE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6539D9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>Pracownia opracowania materiałów archiwalnych</w:t>
            </w:r>
          </w:p>
        </w:tc>
      </w:tr>
      <w:tr w:rsidR="00BF60E9" w:rsidRPr="007E639B" w:rsidTr="00BF60E9">
        <w:trPr>
          <w:trHeight w:val="521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12</w:t>
            </w:r>
            <w:r w:rsidRPr="007E639B">
              <w:rPr>
                <w:sz w:val="20"/>
                <w:szCs w:val="16"/>
                <w:vertAlign w:val="superscript"/>
              </w:rPr>
              <w:t>45</w:t>
            </w:r>
            <w:r w:rsidRPr="007E639B">
              <w:rPr>
                <w:sz w:val="20"/>
                <w:szCs w:val="16"/>
              </w:rPr>
              <w:t xml:space="preserve"> – 13</w:t>
            </w:r>
            <w:r w:rsidRPr="007E639B">
              <w:rPr>
                <w:sz w:val="20"/>
                <w:szCs w:val="16"/>
                <w:vertAlign w:val="superscript"/>
              </w:rPr>
              <w:t>30</w:t>
            </w:r>
          </w:p>
        </w:tc>
        <w:tc>
          <w:tcPr>
            <w:tcW w:w="3401" w:type="dxa"/>
            <w:shd w:val="clear" w:color="auto" w:fill="FFFFFF"/>
          </w:tcPr>
          <w:p w:rsidR="00BF60E9" w:rsidRPr="0081770D" w:rsidRDefault="00BF60E9" w:rsidP="00487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Postę</w:t>
            </w:r>
            <w:r w:rsidRPr="0081770D">
              <w:rPr>
                <w:sz w:val="22"/>
              </w:rPr>
              <w:t>powanie administracyjne</w:t>
            </w:r>
          </w:p>
          <w:p w:rsidR="00BF60E9" w:rsidRPr="0081770D" w:rsidRDefault="00BF60E9" w:rsidP="00487C35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3119" w:type="dxa"/>
            <w:shd w:val="clear" w:color="auto" w:fill="FFFFFF"/>
          </w:tcPr>
          <w:p w:rsidR="00BF60E9" w:rsidRPr="00186CD2" w:rsidRDefault="00BF60E9" w:rsidP="00186CD2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Zagrożenia w środowisku pracy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BF60E9" w:rsidRPr="00EE53A8" w:rsidRDefault="00BF60E9" w:rsidP="00EE53A8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6539D9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>Pracownia opracowania materiałów archiwalnych</w:t>
            </w:r>
          </w:p>
        </w:tc>
      </w:tr>
      <w:tr w:rsidR="00BF60E9" w:rsidRPr="007E639B" w:rsidTr="00BF60E9">
        <w:trPr>
          <w:trHeight w:val="638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13</w:t>
            </w:r>
            <w:r w:rsidRPr="007E639B">
              <w:rPr>
                <w:sz w:val="20"/>
                <w:szCs w:val="16"/>
                <w:vertAlign w:val="superscript"/>
              </w:rPr>
              <w:t>40</w:t>
            </w:r>
            <w:r w:rsidRPr="007E639B">
              <w:rPr>
                <w:sz w:val="20"/>
                <w:szCs w:val="16"/>
              </w:rPr>
              <w:t xml:space="preserve"> – 14</w:t>
            </w:r>
            <w:r w:rsidRPr="007E639B">
              <w:rPr>
                <w:sz w:val="20"/>
                <w:szCs w:val="16"/>
                <w:vertAlign w:val="superscript"/>
              </w:rPr>
              <w:t>15</w:t>
            </w:r>
          </w:p>
        </w:tc>
        <w:tc>
          <w:tcPr>
            <w:tcW w:w="3401" w:type="dxa"/>
            <w:shd w:val="clear" w:color="auto" w:fill="FFFFFF"/>
          </w:tcPr>
          <w:p w:rsidR="00BF60E9" w:rsidRPr="00186CD2" w:rsidRDefault="00BF60E9" w:rsidP="00487C35">
            <w:pPr>
              <w:jc w:val="center"/>
              <w:rPr>
                <w:b/>
                <w:sz w:val="22"/>
              </w:rPr>
            </w:pPr>
            <w:r w:rsidRPr="00186CD2">
              <w:rPr>
                <w:b/>
                <w:sz w:val="22"/>
              </w:rPr>
              <w:t>Pracownia cywilno – prawna</w:t>
            </w:r>
          </w:p>
          <w:p w:rsidR="00BF60E9" w:rsidRPr="00186CD2" w:rsidRDefault="00BF60E9" w:rsidP="00487C35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K. Biela</w:t>
            </w:r>
          </w:p>
          <w:p w:rsidR="00BF60E9" w:rsidRPr="00186CD2" w:rsidRDefault="00BF60E9" w:rsidP="00487C35">
            <w:pPr>
              <w:jc w:val="center"/>
            </w:pPr>
            <w:r w:rsidRPr="00186CD2">
              <w:rPr>
                <w:b/>
                <w:color w:val="FF0000"/>
                <w:sz w:val="22"/>
              </w:rPr>
              <w:t>sala 13</w:t>
            </w:r>
          </w:p>
        </w:tc>
        <w:tc>
          <w:tcPr>
            <w:tcW w:w="3119" w:type="dxa"/>
            <w:shd w:val="clear" w:color="auto" w:fill="FFFFFF"/>
          </w:tcPr>
          <w:p w:rsidR="00BF60E9" w:rsidRPr="00186CD2" w:rsidRDefault="00BF60E9" w:rsidP="005C2EB7">
            <w:pPr>
              <w:jc w:val="center"/>
              <w:rPr>
                <w:b/>
                <w:sz w:val="22"/>
              </w:rPr>
            </w:pPr>
            <w:r w:rsidRPr="00186CD2">
              <w:rPr>
                <w:b/>
                <w:sz w:val="22"/>
              </w:rPr>
              <w:t>Ocena ryzyka zawodowego</w:t>
            </w:r>
          </w:p>
          <w:p w:rsidR="00BF60E9" w:rsidRDefault="00BF60E9" w:rsidP="00186CD2">
            <w:pPr>
              <w:jc w:val="center"/>
              <w:rPr>
                <w:sz w:val="22"/>
              </w:rPr>
            </w:pPr>
            <w:r w:rsidRPr="0081770D">
              <w:rPr>
                <w:sz w:val="22"/>
              </w:rPr>
              <w:t>A. Szpecht</w:t>
            </w:r>
          </w:p>
          <w:p w:rsidR="00BF60E9" w:rsidRPr="00186CD2" w:rsidRDefault="00BF60E9" w:rsidP="00186CD2">
            <w:pPr>
              <w:jc w:val="center"/>
              <w:rPr>
                <w:sz w:val="22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9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BF60E9" w:rsidRPr="00EE53A8" w:rsidRDefault="00BF60E9" w:rsidP="00EE53A8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6539D9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 xml:space="preserve">Pracownia opracowania materiałów </w:t>
            </w:r>
            <w:bookmarkStart w:id="0" w:name="_GoBack"/>
            <w:bookmarkEnd w:id="0"/>
            <w:r w:rsidRPr="006539D9">
              <w:rPr>
                <w:sz w:val="20"/>
                <w:szCs w:val="16"/>
              </w:rPr>
              <w:t>archiwalnych</w:t>
            </w:r>
          </w:p>
        </w:tc>
      </w:tr>
      <w:tr w:rsidR="00BF60E9" w:rsidRPr="007E639B" w:rsidTr="00BF60E9">
        <w:trPr>
          <w:trHeight w:val="500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14</w:t>
            </w:r>
            <w:r w:rsidRPr="007E639B">
              <w:rPr>
                <w:sz w:val="20"/>
                <w:szCs w:val="16"/>
                <w:vertAlign w:val="superscript"/>
              </w:rPr>
              <w:t>20</w:t>
            </w:r>
            <w:r w:rsidRPr="007E639B">
              <w:rPr>
                <w:sz w:val="20"/>
                <w:szCs w:val="16"/>
              </w:rPr>
              <w:t xml:space="preserve"> – 15</w:t>
            </w:r>
            <w:r w:rsidRPr="007E639B">
              <w:rPr>
                <w:sz w:val="20"/>
                <w:szCs w:val="16"/>
                <w:vertAlign w:val="superscript"/>
              </w:rPr>
              <w:t>05</w:t>
            </w:r>
          </w:p>
        </w:tc>
        <w:tc>
          <w:tcPr>
            <w:tcW w:w="3401" w:type="dxa"/>
            <w:shd w:val="clear" w:color="auto" w:fill="FFFFFF"/>
          </w:tcPr>
          <w:p w:rsidR="00BF60E9" w:rsidRPr="00186CD2" w:rsidRDefault="00BF60E9" w:rsidP="00186CD2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Pracownia cywilno – prawna</w:t>
            </w:r>
          </w:p>
          <w:p w:rsidR="00BF60E9" w:rsidRPr="00186CD2" w:rsidRDefault="00BF60E9" w:rsidP="00A66318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BF60E9" w:rsidRPr="005C2EB7" w:rsidRDefault="00BF60E9" w:rsidP="005C2EB7">
            <w:pPr>
              <w:jc w:val="center"/>
              <w:rPr>
                <w:sz w:val="22"/>
              </w:rPr>
            </w:pPr>
            <w:r w:rsidRPr="005C2EB7">
              <w:rPr>
                <w:sz w:val="22"/>
              </w:rPr>
              <w:t>Ocena ryzyka zawodowego</w:t>
            </w:r>
          </w:p>
          <w:p w:rsidR="00BF60E9" w:rsidRPr="007E639B" w:rsidRDefault="00BF60E9" w:rsidP="00A66318">
            <w:pPr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BF60E9" w:rsidRPr="00EE53A8" w:rsidRDefault="00BF60E9" w:rsidP="00EE53A8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6539D9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>Pracownia opracowania materiałów archiwalnych</w:t>
            </w:r>
          </w:p>
        </w:tc>
      </w:tr>
      <w:tr w:rsidR="00BF60E9" w:rsidRPr="007E639B" w:rsidTr="00BF60E9">
        <w:trPr>
          <w:trHeight w:val="296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  <w:vertAlign w:val="superscript"/>
              </w:rPr>
            </w:pPr>
            <w:r w:rsidRPr="007E639B">
              <w:rPr>
                <w:sz w:val="20"/>
                <w:szCs w:val="16"/>
              </w:rPr>
              <w:t>15</w:t>
            </w:r>
            <w:r w:rsidRPr="007E639B">
              <w:rPr>
                <w:sz w:val="20"/>
                <w:szCs w:val="16"/>
                <w:vertAlign w:val="superscript"/>
              </w:rPr>
              <w:t xml:space="preserve">10 </w:t>
            </w:r>
            <w:r w:rsidRPr="007E639B">
              <w:rPr>
                <w:sz w:val="20"/>
                <w:szCs w:val="16"/>
              </w:rPr>
              <w:t>– 15</w:t>
            </w:r>
            <w:r w:rsidRPr="007E639B">
              <w:rPr>
                <w:sz w:val="20"/>
                <w:szCs w:val="16"/>
                <w:vertAlign w:val="superscript"/>
              </w:rPr>
              <w:t>55</w:t>
            </w:r>
          </w:p>
        </w:tc>
        <w:tc>
          <w:tcPr>
            <w:tcW w:w="3401" w:type="dxa"/>
            <w:shd w:val="clear" w:color="auto" w:fill="FFFFFF"/>
          </w:tcPr>
          <w:p w:rsidR="00BF60E9" w:rsidRPr="00186CD2" w:rsidRDefault="00BF60E9" w:rsidP="00186CD2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Pracownia cywilno – prawna</w:t>
            </w:r>
          </w:p>
          <w:p w:rsidR="00BF60E9" w:rsidRPr="00186CD2" w:rsidRDefault="00BF60E9" w:rsidP="00A66318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BF60E9" w:rsidRDefault="00BF60E9" w:rsidP="005C2EB7">
            <w:pPr>
              <w:jc w:val="center"/>
              <w:rPr>
                <w:sz w:val="22"/>
              </w:rPr>
            </w:pPr>
            <w:r w:rsidRPr="005C2EB7">
              <w:rPr>
                <w:sz w:val="22"/>
              </w:rPr>
              <w:t>Ocena ryzyka zawodowego</w:t>
            </w:r>
          </w:p>
          <w:p w:rsidR="00BF60E9" w:rsidRPr="00186CD2" w:rsidRDefault="00BF60E9" w:rsidP="00186CD2">
            <w:pPr>
              <w:jc w:val="center"/>
              <w:rPr>
                <w:sz w:val="22"/>
              </w:rPr>
            </w:pPr>
            <w:r>
              <w:rPr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BF60E9" w:rsidRDefault="00BF60E9" w:rsidP="003752BB">
            <w:pPr>
              <w:pStyle w:val="Tytu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6539D9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>Pracownia opracowania materiałów archiwalnych</w:t>
            </w:r>
          </w:p>
        </w:tc>
      </w:tr>
      <w:tr w:rsidR="00BF60E9" w:rsidRPr="007E639B" w:rsidTr="00BF60E9">
        <w:trPr>
          <w:trHeight w:val="296"/>
        </w:trPr>
        <w:tc>
          <w:tcPr>
            <w:tcW w:w="1136" w:type="dxa"/>
            <w:vAlign w:val="center"/>
          </w:tcPr>
          <w:p w:rsidR="00BF60E9" w:rsidRPr="007E639B" w:rsidRDefault="00BF60E9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15</w:t>
            </w:r>
            <w:r w:rsidRPr="007E639B">
              <w:rPr>
                <w:sz w:val="20"/>
                <w:szCs w:val="16"/>
                <w:vertAlign w:val="superscript"/>
              </w:rPr>
              <w:t xml:space="preserve">55 </w:t>
            </w:r>
            <w:r w:rsidRPr="007E639B">
              <w:rPr>
                <w:sz w:val="20"/>
                <w:szCs w:val="16"/>
              </w:rPr>
              <w:t>– 16</w:t>
            </w:r>
            <w:r w:rsidRPr="007E639B">
              <w:rPr>
                <w:sz w:val="20"/>
                <w:szCs w:val="16"/>
                <w:vertAlign w:val="superscript"/>
              </w:rPr>
              <w:t>40</w:t>
            </w:r>
          </w:p>
        </w:tc>
        <w:tc>
          <w:tcPr>
            <w:tcW w:w="3401" w:type="dxa"/>
            <w:shd w:val="clear" w:color="auto" w:fill="FFFFFF"/>
          </w:tcPr>
          <w:p w:rsidR="00BF60E9" w:rsidRPr="00186CD2" w:rsidRDefault="00BF60E9" w:rsidP="00186CD2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Pracownia cywilno – prawna</w:t>
            </w:r>
          </w:p>
          <w:p w:rsidR="00BF60E9" w:rsidRPr="00186CD2" w:rsidRDefault="00BF60E9" w:rsidP="00A6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BF60E9" w:rsidRDefault="00BF60E9" w:rsidP="005C2EB7">
            <w:pPr>
              <w:jc w:val="center"/>
              <w:rPr>
                <w:sz w:val="22"/>
              </w:rPr>
            </w:pPr>
            <w:r w:rsidRPr="005C2EB7">
              <w:rPr>
                <w:sz w:val="22"/>
              </w:rPr>
              <w:t>Ocena ryzyka zawodowego</w:t>
            </w:r>
          </w:p>
          <w:p w:rsidR="00BF60E9" w:rsidRPr="005C2EB7" w:rsidRDefault="00BF60E9" w:rsidP="005C2EB7">
            <w:pPr>
              <w:jc w:val="center"/>
              <w:rPr>
                <w:sz w:val="22"/>
              </w:rPr>
            </w:pPr>
            <w:r>
              <w:rPr>
                <w:b/>
                <w:color w:val="FF0000"/>
                <w:sz w:val="20"/>
                <w:szCs w:val="20"/>
              </w:rPr>
              <w:t>EGZAMIN</w:t>
            </w:r>
          </w:p>
          <w:p w:rsidR="00BF60E9" w:rsidRPr="007E639B" w:rsidRDefault="00BF60E9" w:rsidP="00A66318">
            <w:pPr>
              <w:jc w:val="center"/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BF60E9" w:rsidRDefault="00BF60E9" w:rsidP="003752BB">
            <w:pPr>
              <w:pStyle w:val="Tytu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60E9" w:rsidRPr="006539D9" w:rsidRDefault="00BF60E9" w:rsidP="006539D9">
            <w:pPr>
              <w:jc w:val="center"/>
              <w:rPr>
                <w:sz w:val="20"/>
                <w:szCs w:val="16"/>
              </w:rPr>
            </w:pPr>
            <w:r w:rsidRPr="006539D9">
              <w:rPr>
                <w:sz w:val="20"/>
                <w:szCs w:val="16"/>
              </w:rPr>
              <w:t>Pracownia opracowania materiałów archiwalnych</w:t>
            </w:r>
          </w:p>
        </w:tc>
      </w:tr>
    </w:tbl>
    <w:p w:rsidR="00B22BD6" w:rsidRPr="00932B6B" w:rsidRDefault="007E639B" w:rsidP="00932B6B">
      <w:pPr>
        <w:shd w:val="clear" w:color="auto" w:fill="FFFFFF"/>
        <w:rPr>
          <w:b/>
          <w:color w:val="FF0000"/>
          <w:sz w:val="20"/>
          <w:szCs w:val="28"/>
        </w:rPr>
      </w:pPr>
      <w:r w:rsidRPr="007E639B">
        <w:rPr>
          <w:sz w:val="20"/>
          <w:szCs w:val="18"/>
        </w:rPr>
        <w:t xml:space="preserve">Opracował: Dyrektor Jacek Łuszczyk w dniu  </w:t>
      </w:r>
      <w:r w:rsidR="00186CD2">
        <w:rPr>
          <w:sz w:val="20"/>
          <w:szCs w:val="18"/>
        </w:rPr>
        <w:t>10</w:t>
      </w:r>
      <w:r w:rsidR="00DC4B35">
        <w:rPr>
          <w:sz w:val="20"/>
          <w:szCs w:val="18"/>
        </w:rPr>
        <w:t xml:space="preserve">.04.2018 </w:t>
      </w:r>
      <w:r w:rsidR="005D5663">
        <w:rPr>
          <w:sz w:val="20"/>
          <w:szCs w:val="18"/>
        </w:rPr>
        <w:t xml:space="preserve"> r. </w:t>
      </w:r>
      <w:r w:rsidR="00487C35" w:rsidRPr="00AE4C31">
        <w:rPr>
          <w:b/>
          <w:color w:val="FF0000"/>
          <w:sz w:val="22"/>
          <w:u w:val="single"/>
        </w:rPr>
        <w:t>Zm</w:t>
      </w:r>
      <w:r w:rsidR="00BF60E9">
        <w:rPr>
          <w:b/>
          <w:color w:val="FF0000"/>
          <w:sz w:val="22"/>
          <w:u w:val="single"/>
        </w:rPr>
        <w:t>iana w planie dokonana w dniu 17</w:t>
      </w:r>
      <w:r w:rsidR="00487C35" w:rsidRPr="00AE4C31">
        <w:rPr>
          <w:b/>
          <w:color w:val="FF0000"/>
          <w:sz w:val="22"/>
          <w:u w:val="single"/>
        </w:rPr>
        <w:t xml:space="preserve">.04.2018 r. dla </w:t>
      </w:r>
      <w:r w:rsidR="00487C35">
        <w:rPr>
          <w:b/>
          <w:color w:val="FF0000"/>
          <w:sz w:val="22"/>
          <w:u w:val="single"/>
        </w:rPr>
        <w:t xml:space="preserve">IV s. </w:t>
      </w:r>
      <w:r w:rsidR="00487C35" w:rsidRPr="00AE4C31">
        <w:rPr>
          <w:b/>
          <w:color w:val="FF0000"/>
          <w:sz w:val="22"/>
          <w:u w:val="single"/>
        </w:rPr>
        <w:t xml:space="preserve"> </w:t>
      </w:r>
      <w:r w:rsidR="00487C35">
        <w:rPr>
          <w:b/>
          <w:color w:val="FF0000"/>
          <w:sz w:val="22"/>
          <w:u w:val="single"/>
        </w:rPr>
        <w:t>T. Administracji</w:t>
      </w:r>
      <w:r w:rsidR="00BF60E9">
        <w:rPr>
          <w:b/>
          <w:color w:val="FF0000"/>
          <w:sz w:val="22"/>
          <w:u w:val="single"/>
        </w:rPr>
        <w:t xml:space="preserve"> oraz 19.04.2018 r. dla T. Informatyka</w:t>
      </w:r>
    </w:p>
    <w:sectPr w:rsidR="00B22BD6" w:rsidRPr="00932B6B" w:rsidSect="005D5663">
      <w:pgSz w:w="16838" w:h="11906" w:orient="landscape"/>
      <w:pgMar w:top="993" w:right="1417" w:bottom="56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31" w:rsidRDefault="00E03C31" w:rsidP="00661557">
      <w:r>
        <w:separator/>
      </w:r>
    </w:p>
  </w:endnote>
  <w:endnote w:type="continuationSeparator" w:id="0">
    <w:p w:rsidR="00E03C31" w:rsidRDefault="00E03C31" w:rsidP="006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31" w:rsidRDefault="00E03C31" w:rsidP="00661557">
      <w:r>
        <w:separator/>
      </w:r>
    </w:p>
  </w:footnote>
  <w:footnote w:type="continuationSeparator" w:id="0">
    <w:p w:rsidR="00E03C31" w:rsidRDefault="00E03C31" w:rsidP="0066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00246D"/>
    <w:rsid w:val="000105D5"/>
    <w:rsid w:val="00020CB0"/>
    <w:rsid w:val="00031731"/>
    <w:rsid w:val="00063903"/>
    <w:rsid w:val="000648E4"/>
    <w:rsid w:val="000652BE"/>
    <w:rsid w:val="00070111"/>
    <w:rsid w:val="000779E1"/>
    <w:rsid w:val="00081BEC"/>
    <w:rsid w:val="0009228A"/>
    <w:rsid w:val="000964AE"/>
    <w:rsid w:val="00096B66"/>
    <w:rsid w:val="000A3D36"/>
    <w:rsid w:val="000B3296"/>
    <w:rsid w:val="000C0CD1"/>
    <w:rsid w:val="000C1890"/>
    <w:rsid w:val="000C1955"/>
    <w:rsid w:val="000C407A"/>
    <w:rsid w:val="000C7ED4"/>
    <w:rsid w:val="000E33A1"/>
    <w:rsid w:val="000F3805"/>
    <w:rsid w:val="001045D3"/>
    <w:rsid w:val="00107272"/>
    <w:rsid w:val="00111EAD"/>
    <w:rsid w:val="00127206"/>
    <w:rsid w:val="001524FD"/>
    <w:rsid w:val="00161529"/>
    <w:rsid w:val="00162BC5"/>
    <w:rsid w:val="00167C54"/>
    <w:rsid w:val="00172DA8"/>
    <w:rsid w:val="001841DB"/>
    <w:rsid w:val="00186CD2"/>
    <w:rsid w:val="00194C75"/>
    <w:rsid w:val="00197B0F"/>
    <w:rsid w:val="001A2058"/>
    <w:rsid w:val="001A56E5"/>
    <w:rsid w:val="001B2344"/>
    <w:rsid w:val="001B3781"/>
    <w:rsid w:val="001B50EF"/>
    <w:rsid w:val="001C019A"/>
    <w:rsid w:val="001C1154"/>
    <w:rsid w:val="001C29AB"/>
    <w:rsid w:val="001C479E"/>
    <w:rsid w:val="001D533A"/>
    <w:rsid w:val="001E08B3"/>
    <w:rsid w:val="001E7943"/>
    <w:rsid w:val="001F1409"/>
    <w:rsid w:val="001F3889"/>
    <w:rsid w:val="001F4298"/>
    <w:rsid w:val="00202FDF"/>
    <w:rsid w:val="0020769D"/>
    <w:rsid w:val="00225AA8"/>
    <w:rsid w:val="002307AE"/>
    <w:rsid w:val="00240017"/>
    <w:rsid w:val="002423FE"/>
    <w:rsid w:val="00250038"/>
    <w:rsid w:val="00251B12"/>
    <w:rsid w:val="00252639"/>
    <w:rsid w:val="00254FEC"/>
    <w:rsid w:val="00256E0F"/>
    <w:rsid w:val="002611F0"/>
    <w:rsid w:val="00261F4C"/>
    <w:rsid w:val="002649B3"/>
    <w:rsid w:val="00283A2A"/>
    <w:rsid w:val="00285AAB"/>
    <w:rsid w:val="0029465A"/>
    <w:rsid w:val="00295850"/>
    <w:rsid w:val="002A5B83"/>
    <w:rsid w:val="002B1342"/>
    <w:rsid w:val="002B30F5"/>
    <w:rsid w:val="002B5672"/>
    <w:rsid w:val="002D5A2A"/>
    <w:rsid w:val="003071C9"/>
    <w:rsid w:val="00321A32"/>
    <w:rsid w:val="003301CF"/>
    <w:rsid w:val="003349BC"/>
    <w:rsid w:val="00340EF9"/>
    <w:rsid w:val="003473D3"/>
    <w:rsid w:val="0035289A"/>
    <w:rsid w:val="00354586"/>
    <w:rsid w:val="0036054A"/>
    <w:rsid w:val="0036226C"/>
    <w:rsid w:val="003752BB"/>
    <w:rsid w:val="003939CF"/>
    <w:rsid w:val="003A30DE"/>
    <w:rsid w:val="003B314E"/>
    <w:rsid w:val="003B6686"/>
    <w:rsid w:val="003B7BD0"/>
    <w:rsid w:val="003C1447"/>
    <w:rsid w:val="003C4310"/>
    <w:rsid w:val="003E170B"/>
    <w:rsid w:val="003E5B32"/>
    <w:rsid w:val="0041712F"/>
    <w:rsid w:val="004175DA"/>
    <w:rsid w:val="004245F8"/>
    <w:rsid w:val="00430719"/>
    <w:rsid w:val="00435B9C"/>
    <w:rsid w:val="00442A17"/>
    <w:rsid w:val="004438CD"/>
    <w:rsid w:val="00452420"/>
    <w:rsid w:val="0045509C"/>
    <w:rsid w:val="00467A10"/>
    <w:rsid w:val="004742A8"/>
    <w:rsid w:val="004833DB"/>
    <w:rsid w:val="00487C35"/>
    <w:rsid w:val="004A075D"/>
    <w:rsid w:val="004B72CE"/>
    <w:rsid w:val="004B7A88"/>
    <w:rsid w:val="004C6C9A"/>
    <w:rsid w:val="004D1F82"/>
    <w:rsid w:val="004D290D"/>
    <w:rsid w:val="004D7C01"/>
    <w:rsid w:val="004D7C86"/>
    <w:rsid w:val="0050329A"/>
    <w:rsid w:val="00504C09"/>
    <w:rsid w:val="00510264"/>
    <w:rsid w:val="00512651"/>
    <w:rsid w:val="00527528"/>
    <w:rsid w:val="00540D12"/>
    <w:rsid w:val="005424D4"/>
    <w:rsid w:val="00545C51"/>
    <w:rsid w:val="005618B0"/>
    <w:rsid w:val="0056581E"/>
    <w:rsid w:val="005671BD"/>
    <w:rsid w:val="00587F07"/>
    <w:rsid w:val="00594BDE"/>
    <w:rsid w:val="005B13A3"/>
    <w:rsid w:val="005B6B68"/>
    <w:rsid w:val="005B70C5"/>
    <w:rsid w:val="005C1A4C"/>
    <w:rsid w:val="005C2EB7"/>
    <w:rsid w:val="005D2ACA"/>
    <w:rsid w:val="005D5663"/>
    <w:rsid w:val="005F0193"/>
    <w:rsid w:val="005F372E"/>
    <w:rsid w:val="005F786A"/>
    <w:rsid w:val="00601E6A"/>
    <w:rsid w:val="00612474"/>
    <w:rsid w:val="00612F64"/>
    <w:rsid w:val="006232DC"/>
    <w:rsid w:val="00623A4C"/>
    <w:rsid w:val="00630C6E"/>
    <w:rsid w:val="0063209B"/>
    <w:rsid w:val="00632E7E"/>
    <w:rsid w:val="006443C9"/>
    <w:rsid w:val="006539D9"/>
    <w:rsid w:val="00657FA5"/>
    <w:rsid w:val="00661557"/>
    <w:rsid w:val="00662406"/>
    <w:rsid w:val="00662DD5"/>
    <w:rsid w:val="006750B1"/>
    <w:rsid w:val="00682B53"/>
    <w:rsid w:val="006900F9"/>
    <w:rsid w:val="00691535"/>
    <w:rsid w:val="006B1DD5"/>
    <w:rsid w:val="006B1E75"/>
    <w:rsid w:val="006B6525"/>
    <w:rsid w:val="006D1983"/>
    <w:rsid w:val="006D3226"/>
    <w:rsid w:val="006D4A02"/>
    <w:rsid w:val="006D6210"/>
    <w:rsid w:val="006E299D"/>
    <w:rsid w:val="006E7121"/>
    <w:rsid w:val="00700778"/>
    <w:rsid w:val="00716526"/>
    <w:rsid w:val="007173F8"/>
    <w:rsid w:val="00717C97"/>
    <w:rsid w:val="00732DD4"/>
    <w:rsid w:val="00733A99"/>
    <w:rsid w:val="00755B93"/>
    <w:rsid w:val="007569E5"/>
    <w:rsid w:val="00756F64"/>
    <w:rsid w:val="00761E95"/>
    <w:rsid w:val="00773EC7"/>
    <w:rsid w:val="00773F4B"/>
    <w:rsid w:val="00783BC3"/>
    <w:rsid w:val="00784555"/>
    <w:rsid w:val="00784C9D"/>
    <w:rsid w:val="00794927"/>
    <w:rsid w:val="007A1CC1"/>
    <w:rsid w:val="007B45BE"/>
    <w:rsid w:val="007C06C1"/>
    <w:rsid w:val="007C4C3A"/>
    <w:rsid w:val="007D004A"/>
    <w:rsid w:val="007D09C8"/>
    <w:rsid w:val="007D4366"/>
    <w:rsid w:val="007E639B"/>
    <w:rsid w:val="007E7CB9"/>
    <w:rsid w:val="007F0438"/>
    <w:rsid w:val="007F33B9"/>
    <w:rsid w:val="007F58D1"/>
    <w:rsid w:val="008049F9"/>
    <w:rsid w:val="00813052"/>
    <w:rsid w:val="0081770D"/>
    <w:rsid w:val="00822FEF"/>
    <w:rsid w:val="0083223F"/>
    <w:rsid w:val="008479EE"/>
    <w:rsid w:val="008527C9"/>
    <w:rsid w:val="00855347"/>
    <w:rsid w:val="00867BB9"/>
    <w:rsid w:val="0087045C"/>
    <w:rsid w:val="00872B7A"/>
    <w:rsid w:val="0089371B"/>
    <w:rsid w:val="00895600"/>
    <w:rsid w:val="008A16C8"/>
    <w:rsid w:val="008C6B28"/>
    <w:rsid w:val="008F1E5C"/>
    <w:rsid w:val="009004B9"/>
    <w:rsid w:val="00904224"/>
    <w:rsid w:val="0091122A"/>
    <w:rsid w:val="00913B39"/>
    <w:rsid w:val="00915EF7"/>
    <w:rsid w:val="00917F61"/>
    <w:rsid w:val="00930701"/>
    <w:rsid w:val="00931D84"/>
    <w:rsid w:val="00932B6B"/>
    <w:rsid w:val="00933729"/>
    <w:rsid w:val="009447D4"/>
    <w:rsid w:val="009470A1"/>
    <w:rsid w:val="009470B4"/>
    <w:rsid w:val="00976434"/>
    <w:rsid w:val="00976681"/>
    <w:rsid w:val="00977390"/>
    <w:rsid w:val="009861AE"/>
    <w:rsid w:val="009930A8"/>
    <w:rsid w:val="00993457"/>
    <w:rsid w:val="00993B78"/>
    <w:rsid w:val="00995ABC"/>
    <w:rsid w:val="009A1075"/>
    <w:rsid w:val="009B12C2"/>
    <w:rsid w:val="009B1D72"/>
    <w:rsid w:val="009B7ED1"/>
    <w:rsid w:val="009C38CD"/>
    <w:rsid w:val="009C5566"/>
    <w:rsid w:val="009E0CEB"/>
    <w:rsid w:val="009E1777"/>
    <w:rsid w:val="009E3719"/>
    <w:rsid w:val="009F41BE"/>
    <w:rsid w:val="00A01CA9"/>
    <w:rsid w:val="00A10CE0"/>
    <w:rsid w:val="00A31DEC"/>
    <w:rsid w:val="00A41256"/>
    <w:rsid w:val="00A4252A"/>
    <w:rsid w:val="00A4253F"/>
    <w:rsid w:val="00A46526"/>
    <w:rsid w:val="00A502FE"/>
    <w:rsid w:val="00A5564B"/>
    <w:rsid w:val="00A7038C"/>
    <w:rsid w:val="00A8203E"/>
    <w:rsid w:val="00A82F8B"/>
    <w:rsid w:val="00A84AD8"/>
    <w:rsid w:val="00A9429A"/>
    <w:rsid w:val="00A964AF"/>
    <w:rsid w:val="00A97891"/>
    <w:rsid w:val="00AB0193"/>
    <w:rsid w:val="00AB5636"/>
    <w:rsid w:val="00AB6D55"/>
    <w:rsid w:val="00AC08FA"/>
    <w:rsid w:val="00AC1C04"/>
    <w:rsid w:val="00AD0E39"/>
    <w:rsid w:val="00AE4C31"/>
    <w:rsid w:val="00AE7560"/>
    <w:rsid w:val="00AF62F7"/>
    <w:rsid w:val="00B015F9"/>
    <w:rsid w:val="00B02CF1"/>
    <w:rsid w:val="00B178C0"/>
    <w:rsid w:val="00B22BD6"/>
    <w:rsid w:val="00B35A0A"/>
    <w:rsid w:val="00B411AC"/>
    <w:rsid w:val="00B449CB"/>
    <w:rsid w:val="00B53E32"/>
    <w:rsid w:val="00B576B8"/>
    <w:rsid w:val="00B609CA"/>
    <w:rsid w:val="00B60E14"/>
    <w:rsid w:val="00B649F9"/>
    <w:rsid w:val="00B67610"/>
    <w:rsid w:val="00B80EFC"/>
    <w:rsid w:val="00B82138"/>
    <w:rsid w:val="00B83A38"/>
    <w:rsid w:val="00B931EA"/>
    <w:rsid w:val="00B9494A"/>
    <w:rsid w:val="00BA5C9C"/>
    <w:rsid w:val="00BB11F8"/>
    <w:rsid w:val="00BB2F7A"/>
    <w:rsid w:val="00BB777A"/>
    <w:rsid w:val="00BD3559"/>
    <w:rsid w:val="00BD4E97"/>
    <w:rsid w:val="00BF58F3"/>
    <w:rsid w:val="00BF60E9"/>
    <w:rsid w:val="00BF6DAB"/>
    <w:rsid w:val="00BF6F82"/>
    <w:rsid w:val="00C01CEB"/>
    <w:rsid w:val="00C1330F"/>
    <w:rsid w:val="00C210C5"/>
    <w:rsid w:val="00C21646"/>
    <w:rsid w:val="00C25CC2"/>
    <w:rsid w:val="00C31E31"/>
    <w:rsid w:val="00C46418"/>
    <w:rsid w:val="00C47143"/>
    <w:rsid w:val="00C54376"/>
    <w:rsid w:val="00C7109F"/>
    <w:rsid w:val="00C74603"/>
    <w:rsid w:val="00C76275"/>
    <w:rsid w:val="00C8744C"/>
    <w:rsid w:val="00C87A58"/>
    <w:rsid w:val="00C91964"/>
    <w:rsid w:val="00C926B6"/>
    <w:rsid w:val="00CA3663"/>
    <w:rsid w:val="00CB1725"/>
    <w:rsid w:val="00CB18ED"/>
    <w:rsid w:val="00CB1DF5"/>
    <w:rsid w:val="00CC3604"/>
    <w:rsid w:val="00CC5C95"/>
    <w:rsid w:val="00CC664F"/>
    <w:rsid w:val="00CD2B3E"/>
    <w:rsid w:val="00CD5072"/>
    <w:rsid w:val="00CD5B94"/>
    <w:rsid w:val="00CE3547"/>
    <w:rsid w:val="00CE7CE1"/>
    <w:rsid w:val="00CF1805"/>
    <w:rsid w:val="00CF2318"/>
    <w:rsid w:val="00D0062E"/>
    <w:rsid w:val="00D12E16"/>
    <w:rsid w:val="00D33C87"/>
    <w:rsid w:val="00D4383C"/>
    <w:rsid w:val="00D43A0F"/>
    <w:rsid w:val="00D539D8"/>
    <w:rsid w:val="00D67A03"/>
    <w:rsid w:val="00D93FF6"/>
    <w:rsid w:val="00D9546A"/>
    <w:rsid w:val="00DB3865"/>
    <w:rsid w:val="00DB663A"/>
    <w:rsid w:val="00DC3473"/>
    <w:rsid w:val="00DC416D"/>
    <w:rsid w:val="00DC4B35"/>
    <w:rsid w:val="00DC4F68"/>
    <w:rsid w:val="00DC5E23"/>
    <w:rsid w:val="00DD0922"/>
    <w:rsid w:val="00DD09C6"/>
    <w:rsid w:val="00DD28CF"/>
    <w:rsid w:val="00DD46E7"/>
    <w:rsid w:val="00DE1A99"/>
    <w:rsid w:val="00DE2D2D"/>
    <w:rsid w:val="00DE6E6E"/>
    <w:rsid w:val="00E003DB"/>
    <w:rsid w:val="00E02C69"/>
    <w:rsid w:val="00E03353"/>
    <w:rsid w:val="00E03C31"/>
    <w:rsid w:val="00E05BCB"/>
    <w:rsid w:val="00E1066A"/>
    <w:rsid w:val="00E12E3E"/>
    <w:rsid w:val="00E2018A"/>
    <w:rsid w:val="00E30030"/>
    <w:rsid w:val="00E31663"/>
    <w:rsid w:val="00E373B9"/>
    <w:rsid w:val="00E375F1"/>
    <w:rsid w:val="00E52CAA"/>
    <w:rsid w:val="00E537B9"/>
    <w:rsid w:val="00E54F5F"/>
    <w:rsid w:val="00E60DAD"/>
    <w:rsid w:val="00E65D1F"/>
    <w:rsid w:val="00E71EBD"/>
    <w:rsid w:val="00E81527"/>
    <w:rsid w:val="00E9226A"/>
    <w:rsid w:val="00E94205"/>
    <w:rsid w:val="00EA370E"/>
    <w:rsid w:val="00EA5FEA"/>
    <w:rsid w:val="00EB3826"/>
    <w:rsid w:val="00ED0E84"/>
    <w:rsid w:val="00ED7C44"/>
    <w:rsid w:val="00EE4976"/>
    <w:rsid w:val="00EE53A8"/>
    <w:rsid w:val="00EE6BED"/>
    <w:rsid w:val="00EF54FF"/>
    <w:rsid w:val="00EF5A05"/>
    <w:rsid w:val="00F13296"/>
    <w:rsid w:val="00F20D50"/>
    <w:rsid w:val="00F23AE4"/>
    <w:rsid w:val="00F25A24"/>
    <w:rsid w:val="00F32B37"/>
    <w:rsid w:val="00F36242"/>
    <w:rsid w:val="00F438D0"/>
    <w:rsid w:val="00F72576"/>
    <w:rsid w:val="00F730A9"/>
    <w:rsid w:val="00F811E8"/>
    <w:rsid w:val="00F84357"/>
    <w:rsid w:val="00FA4882"/>
    <w:rsid w:val="00FB1182"/>
    <w:rsid w:val="00FB35E0"/>
    <w:rsid w:val="00FB6BB3"/>
    <w:rsid w:val="00FC7C61"/>
    <w:rsid w:val="00FE4212"/>
    <w:rsid w:val="00FF0A72"/>
    <w:rsid w:val="00FF3357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1557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661557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17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1557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661557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17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3DA5-5991-4A22-8A5C-1A4809FF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7</cp:revision>
  <cp:lastPrinted>2018-04-05T07:42:00Z</cp:lastPrinted>
  <dcterms:created xsi:type="dcterms:W3CDTF">2018-04-10T11:07:00Z</dcterms:created>
  <dcterms:modified xsi:type="dcterms:W3CDTF">2018-04-19T07:52:00Z</dcterms:modified>
</cp:coreProperties>
</file>